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29" w:rsidRPr="003A5A30" w:rsidRDefault="005F3329" w:rsidP="005F3329">
      <w:pPr>
        <w:pStyle w:val="3"/>
        <w:jc w:val="center"/>
        <w:rPr>
          <w:sz w:val="26"/>
          <w:szCs w:val="26"/>
        </w:rPr>
      </w:pPr>
    </w:p>
    <w:p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 СЕЛЬСОВЕТА</w:t>
      </w:r>
    </w:p>
    <w:p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:rsidR="005F3329" w:rsidRPr="00763DCB" w:rsidRDefault="005F3329" w:rsidP="00861837">
      <w:pPr>
        <w:rPr>
          <w:sz w:val="26"/>
          <w:szCs w:val="26"/>
        </w:rPr>
      </w:pPr>
    </w:p>
    <w:p w:rsidR="005F3329" w:rsidRDefault="005F3329" w:rsidP="00861837">
      <w:pPr>
        <w:jc w:val="center"/>
        <w:outlineLvl w:val="0"/>
      </w:pPr>
      <w:r>
        <w:t>ПОСТАНОВЛЕНИЕ</w:t>
      </w:r>
    </w:p>
    <w:p w:rsidR="00C51752" w:rsidRDefault="00C51752" w:rsidP="00861837">
      <w:pPr>
        <w:jc w:val="center"/>
        <w:outlineLvl w:val="0"/>
      </w:pPr>
    </w:p>
    <w:p w:rsidR="005F3329" w:rsidRPr="004179F5" w:rsidRDefault="008B38F1" w:rsidP="00863688">
      <w:r>
        <w:t>27.</w:t>
      </w:r>
      <w:r w:rsidR="00E03FEC">
        <w:t>05</w:t>
      </w:r>
      <w:r w:rsidR="00E95A19">
        <w:t>.</w:t>
      </w:r>
      <w:r w:rsidR="00FC7765">
        <w:t>2022</w:t>
      </w:r>
      <w:r w:rsidR="005817CE">
        <w:t xml:space="preserve">г.                    </w:t>
      </w:r>
      <w:r w:rsidR="00C51752">
        <w:t>п. Шиверский</w:t>
      </w:r>
      <w:r w:rsidR="005F3329" w:rsidRPr="002F199C">
        <w:t xml:space="preserve">                                №</w:t>
      </w:r>
      <w:r>
        <w:t>44</w:t>
      </w:r>
    </w:p>
    <w:p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5F3329" w:rsidRPr="0041568F" w:rsidTr="00C56A3E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 xml:space="preserve">О внесении измененийв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</w:p>
          <w:p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:rsidR="00C06602" w:rsidRDefault="00C06602" w:rsidP="00C06602">
      <w:pPr>
        <w:ind w:firstLine="720"/>
        <w:rPr>
          <w:szCs w:val="28"/>
        </w:rPr>
      </w:pPr>
      <w:r w:rsidRPr="0041568F">
        <w:rPr>
          <w:szCs w:val="28"/>
        </w:rPr>
        <w:t xml:space="preserve">1.Внести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:rsidR="00016DD3" w:rsidRPr="0041568F" w:rsidRDefault="00016DD3" w:rsidP="00016DD3">
      <w:pPr>
        <w:ind w:firstLine="720"/>
        <w:rPr>
          <w:noProof/>
          <w:szCs w:val="28"/>
        </w:rPr>
      </w:pPr>
      <w:r>
        <w:rPr>
          <w:szCs w:val="28"/>
        </w:rPr>
        <w:t>1.</w:t>
      </w:r>
      <w:r w:rsidR="00D65DE6">
        <w:rPr>
          <w:szCs w:val="28"/>
        </w:rPr>
        <w:t>1</w:t>
      </w:r>
      <w:r>
        <w:rPr>
          <w:szCs w:val="28"/>
        </w:rPr>
        <w:t xml:space="preserve">. </w:t>
      </w:r>
      <w:r>
        <w:rPr>
          <w:noProof/>
          <w:szCs w:val="28"/>
        </w:rPr>
        <w:t xml:space="preserve">Приложение № 2 к подпрограмме «Благоустройство территории Шиверского сельсовета» изложить в новой редакции согласно приложению № </w:t>
      </w:r>
      <w:r w:rsidR="00D65DE6">
        <w:rPr>
          <w:noProof/>
          <w:szCs w:val="28"/>
        </w:rPr>
        <w:t>1</w:t>
      </w:r>
      <w:r>
        <w:rPr>
          <w:noProof/>
          <w:szCs w:val="28"/>
        </w:rPr>
        <w:t xml:space="preserve"> к настоящему постановлению.</w:t>
      </w:r>
    </w:p>
    <w:p w:rsidR="00016DD3" w:rsidRDefault="00016DD3" w:rsidP="00016DD3">
      <w:pPr>
        <w:spacing w:line="245" w:lineRule="auto"/>
        <w:ind w:firstLine="708"/>
      </w:pPr>
      <w:r>
        <w:rPr>
          <w:noProof/>
        </w:rPr>
        <w:t>1.</w:t>
      </w:r>
      <w:r w:rsidR="00D65DE6">
        <w:rPr>
          <w:noProof/>
        </w:rPr>
        <w:t>2</w:t>
      </w:r>
      <w:r>
        <w:rPr>
          <w:noProof/>
        </w:rPr>
        <w:t>. В паспорте подпрограммы 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</w:p>
    <w:p w:rsidR="00016DD3" w:rsidRPr="00EE4F1B" w:rsidRDefault="00016DD3" w:rsidP="00016DD3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</w:p>
    <w:p w:rsidR="00B37E0A" w:rsidRPr="00D97F54" w:rsidRDefault="00074126" w:rsidP="00B37E0A">
      <w:pPr>
        <w:spacing w:line="245" w:lineRule="auto"/>
        <w:rPr>
          <w:szCs w:val="28"/>
        </w:rPr>
      </w:pPr>
      <w:r>
        <w:rPr>
          <w:szCs w:val="28"/>
        </w:rPr>
        <w:t>6 364 112,36</w:t>
      </w:r>
      <w:r w:rsidR="00B62530">
        <w:rPr>
          <w:szCs w:val="28"/>
        </w:rPr>
        <w:t xml:space="preserve"> р</w:t>
      </w:r>
      <w:r w:rsidR="00B37E0A">
        <w:rPr>
          <w:szCs w:val="28"/>
        </w:rPr>
        <w:t>ублей</w:t>
      </w:r>
      <w:r w:rsidR="00B37E0A" w:rsidRPr="00D97F54">
        <w:rPr>
          <w:szCs w:val="28"/>
        </w:rPr>
        <w:t xml:space="preserve">, в том числе по годам: </w:t>
      </w:r>
    </w:p>
    <w:p w:rsidR="00B37E0A" w:rsidRDefault="00B37E0A" w:rsidP="00B37E0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2809AD">
        <w:rPr>
          <w:szCs w:val="28"/>
        </w:rPr>
        <w:t>1</w:t>
      </w:r>
      <w:r w:rsidRPr="00D97F54">
        <w:rPr>
          <w:szCs w:val="28"/>
        </w:rPr>
        <w:t xml:space="preserve"> год – </w:t>
      </w:r>
      <w:r w:rsidR="002809AD">
        <w:rPr>
          <w:szCs w:val="28"/>
        </w:rPr>
        <w:t>2</w:t>
      </w:r>
      <w:r w:rsidR="00CC6783">
        <w:rPr>
          <w:szCs w:val="28"/>
        </w:rPr>
        <w:t> 474 970,14</w:t>
      </w:r>
      <w:r>
        <w:rPr>
          <w:szCs w:val="28"/>
        </w:rPr>
        <w:t xml:space="preserve"> рублей;</w:t>
      </w:r>
    </w:p>
    <w:p w:rsidR="00B37E0A" w:rsidRDefault="00B37E0A" w:rsidP="00B37E0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2809AD">
        <w:rPr>
          <w:szCs w:val="28"/>
        </w:rPr>
        <w:t>2</w:t>
      </w:r>
      <w:r w:rsidRPr="00D97F54">
        <w:rPr>
          <w:szCs w:val="28"/>
        </w:rPr>
        <w:t xml:space="preserve"> год – </w:t>
      </w:r>
      <w:r w:rsidR="00074126">
        <w:rPr>
          <w:szCs w:val="28"/>
        </w:rPr>
        <w:t>2 032 590,06</w:t>
      </w:r>
      <w:r>
        <w:rPr>
          <w:szCs w:val="28"/>
        </w:rPr>
        <w:t xml:space="preserve"> рублей;</w:t>
      </w:r>
    </w:p>
    <w:p w:rsidR="00B37E0A" w:rsidRDefault="00B37E0A" w:rsidP="00B37E0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2809AD">
        <w:rPr>
          <w:szCs w:val="28"/>
        </w:rPr>
        <w:t>3</w:t>
      </w:r>
      <w:r w:rsidRPr="00D97F54">
        <w:rPr>
          <w:szCs w:val="28"/>
        </w:rPr>
        <w:t xml:space="preserve"> год – </w:t>
      </w:r>
      <w:r w:rsidR="002809AD">
        <w:rPr>
          <w:szCs w:val="28"/>
        </w:rPr>
        <w:t>915 116,08</w:t>
      </w:r>
      <w:r>
        <w:rPr>
          <w:szCs w:val="28"/>
        </w:rPr>
        <w:t xml:space="preserve"> рублей;</w:t>
      </w:r>
    </w:p>
    <w:p w:rsidR="00B37E0A" w:rsidRDefault="00B37E0A" w:rsidP="00B37E0A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2809AD">
        <w:rPr>
          <w:szCs w:val="28"/>
        </w:rPr>
        <w:t>4</w:t>
      </w:r>
      <w:r>
        <w:rPr>
          <w:szCs w:val="28"/>
        </w:rPr>
        <w:t xml:space="preserve"> год – </w:t>
      </w:r>
      <w:r w:rsidR="002809AD">
        <w:rPr>
          <w:szCs w:val="28"/>
        </w:rPr>
        <w:t>941 436,08</w:t>
      </w:r>
      <w:r>
        <w:rPr>
          <w:szCs w:val="28"/>
        </w:rPr>
        <w:t xml:space="preserve"> рублей».</w:t>
      </w:r>
    </w:p>
    <w:p w:rsidR="00016DD3" w:rsidRPr="00DF0947" w:rsidRDefault="00016DD3" w:rsidP="00016DD3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noProof/>
        </w:rPr>
        <w:t>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016DD3" w:rsidRPr="00DF0947" w:rsidRDefault="00016DD3" w:rsidP="0001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074126" w:rsidRPr="00D97F54" w:rsidRDefault="00016DD3" w:rsidP="00074126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 w:rsidR="00074126">
        <w:rPr>
          <w:szCs w:val="28"/>
        </w:rPr>
        <w:t>6 364 112,36 рублей</w:t>
      </w:r>
      <w:r w:rsidR="00074126" w:rsidRPr="00D97F54">
        <w:rPr>
          <w:szCs w:val="28"/>
        </w:rPr>
        <w:t xml:space="preserve">, в том числе по годам: </w:t>
      </w:r>
    </w:p>
    <w:p w:rsidR="00074126" w:rsidRDefault="00074126" w:rsidP="00074126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2 474 970,14 рублей;</w:t>
      </w:r>
    </w:p>
    <w:p w:rsidR="00074126" w:rsidRDefault="00074126" w:rsidP="00074126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2 032 590,06 рублей;</w:t>
      </w:r>
    </w:p>
    <w:p w:rsidR="00074126" w:rsidRDefault="00074126" w:rsidP="00074126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915 116,08 рублей;</w:t>
      </w:r>
    </w:p>
    <w:p w:rsidR="00074126" w:rsidRDefault="00074126" w:rsidP="00074126">
      <w:pPr>
        <w:spacing w:line="245" w:lineRule="auto"/>
        <w:rPr>
          <w:szCs w:val="28"/>
        </w:rPr>
      </w:pPr>
      <w:r>
        <w:rPr>
          <w:szCs w:val="28"/>
        </w:rPr>
        <w:t>2024 год – 941 436,08 рублей».</w:t>
      </w:r>
    </w:p>
    <w:p w:rsidR="009E5494" w:rsidRPr="0041568F" w:rsidRDefault="009E5494" w:rsidP="00074126">
      <w:pPr>
        <w:spacing w:line="245" w:lineRule="auto"/>
        <w:ind w:firstLine="708"/>
        <w:rPr>
          <w:noProof/>
          <w:szCs w:val="28"/>
        </w:rPr>
      </w:pPr>
      <w:r>
        <w:rPr>
          <w:szCs w:val="28"/>
        </w:rPr>
        <w:t xml:space="preserve">1.3. </w:t>
      </w:r>
      <w:r>
        <w:rPr>
          <w:noProof/>
          <w:szCs w:val="28"/>
        </w:rPr>
        <w:t>Приложение № 2 к подпрограмме «</w:t>
      </w:r>
      <w:r w:rsidRPr="00B37E0A">
        <w:rPr>
          <w:noProof/>
          <w:szCs w:val="28"/>
        </w:rPr>
        <w:t>Защита населения и территории Шиверского сельсовета от чрезвычайных ситуаций прир</w:t>
      </w:r>
      <w:r>
        <w:rPr>
          <w:noProof/>
          <w:szCs w:val="28"/>
        </w:rPr>
        <w:t xml:space="preserve">одного и техногенного </w:t>
      </w:r>
      <w:r>
        <w:rPr>
          <w:noProof/>
          <w:szCs w:val="28"/>
        </w:rPr>
        <w:lastRenderedPageBreak/>
        <w:t>характера» изложить в новой редакции согласно приложению № 2 к настоящему постановлению.</w:t>
      </w:r>
    </w:p>
    <w:p w:rsidR="009E5494" w:rsidRDefault="009E5494" w:rsidP="009E5494">
      <w:pPr>
        <w:spacing w:line="245" w:lineRule="auto"/>
        <w:ind w:firstLine="708"/>
      </w:pPr>
      <w:r>
        <w:rPr>
          <w:noProof/>
        </w:rPr>
        <w:t>1.4. В паспорте подпрограммы «</w:t>
      </w:r>
      <w:r w:rsidRPr="00B37E0A">
        <w:rPr>
          <w:noProof/>
          <w:szCs w:val="28"/>
        </w:rPr>
        <w:t>Защита населения и территории Шиверского сельсовета от чрезвычайных ситуаций прир</w:t>
      </w:r>
      <w:r>
        <w:rPr>
          <w:noProof/>
          <w:szCs w:val="28"/>
        </w:rPr>
        <w:t>одного и техногенного характера</w:t>
      </w:r>
      <w:r>
        <w:rPr>
          <w:noProof/>
        </w:rPr>
        <w:t>»</w:t>
      </w:r>
    </w:p>
    <w:p w:rsidR="009E5494" w:rsidRPr="00EE4F1B" w:rsidRDefault="009E5494" w:rsidP="009E5494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</w:p>
    <w:p w:rsidR="009E5494" w:rsidRPr="00D97F54" w:rsidRDefault="009E5494" w:rsidP="009E5494">
      <w:pPr>
        <w:spacing w:line="245" w:lineRule="auto"/>
        <w:rPr>
          <w:szCs w:val="28"/>
        </w:rPr>
      </w:pPr>
      <w:r>
        <w:rPr>
          <w:szCs w:val="28"/>
        </w:rPr>
        <w:t>366 841,00 рублей</w:t>
      </w:r>
      <w:r w:rsidRPr="00D97F54">
        <w:rPr>
          <w:szCs w:val="28"/>
        </w:rPr>
        <w:t xml:space="preserve">, в том числе по годам: </w:t>
      </w:r>
    </w:p>
    <w:p w:rsidR="009E5494" w:rsidRDefault="009E5494" w:rsidP="009E549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115 696,00 рублей;</w:t>
      </w:r>
    </w:p>
    <w:p w:rsidR="009E5494" w:rsidRDefault="009E5494" w:rsidP="009E549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220 345,00 рублей;</w:t>
      </w:r>
    </w:p>
    <w:p w:rsidR="009E5494" w:rsidRDefault="009E5494" w:rsidP="009E549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15 400,00 рублей;</w:t>
      </w:r>
    </w:p>
    <w:p w:rsidR="009E5494" w:rsidRDefault="009E5494" w:rsidP="009E5494">
      <w:pPr>
        <w:spacing w:line="245" w:lineRule="auto"/>
        <w:rPr>
          <w:szCs w:val="28"/>
        </w:rPr>
      </w:pPr>
      <w:r>
        <w:rPr>
          <w:szCs w:val="28"/>
        </w:rPr>
        <w:t>2024 год – 15 400,00 рублей».</w:t>
      </w:r>
    </w:p>
    <w:p w:rsidR="009E5494" w:rsidRPr="00DF0947" w:rsidRDefault="009E5494" w:rsidP="009E5494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noProof/>
        </w:rPr>
        <w:t>«</w:t>
      </w:r>
      <w:r w:rsidRPr="00B37E0A">
        <w:rPr>
          <w:noProof/>
          <w:szCs w:val="28"/>
        </w:rPr>
        <w:t>Защита населения и территории Шиверского сельсовета от чрезвычайных ситуаций прир</w:t>
      </w:r>
      <w:r>
        <w:rPr>
          <w:noProof/>
          <w:szCs w:val="28"/>
        </w:rPr>
        <w:t>одного и техногенного характера</w:t>
      </w:r>
      <w:r>
        <w:rPr>
          <w:noProof/>
        </w:rPr>
        <w:t>»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9E5494" w:rsidRPr="00DF0947" w:rsidRDefault="009E5494" w:rsidP="009E5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9E5494" w:rsidRPr="00D97F54" w:rsidRDefault="009E5494" w:rsidP="009E5494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366 841,00 рублей</w:t>
      </w:r>
      <w:r w:rsidRPr="00D97F54">
        <w:rPr>
          <w:szCs w:val="28"/>
        </w:rPr>
        <w:t xml:space="preserve">, в том числе по годам: </w:t>
      </w:r>
    </w:p>
    <w:p w:rsidR="009E5494" w:rsidRDefault="009E5494" w:rsidP="009E549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115 696,00 рублей;</w:t>
      </w:r>
    </w:p>
    <w:p w:rsidR="009E5494" w:rsidRDefault="009E5494" w:rsidP="009E549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220 345,00 рублей;</w:t>
      </w:r>
    </w:p>
    <w:p w:rsidR="009E5494" w:rsidRDefault="009E5494" w:rsidP="009E549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15 400,00 рублей;</w:t>
      </w:r>
    </w:p>
    <w:p w:rsidR="009E5494" w:rsidRDefault="009E5494" w:rsidP="009E5494">
      <w:pPr>
        <w:spacing w:line="245" w:lineRule="auto"/>
        <w:rPr>
          <w:noProof/>
        </w:rPr>
      </w:pPr>
      <w:r>
        <w:rPr>
          <w:szCs w:val="28"/>
        </w:rPr>
        <w:t>2024 год – 15 400,00 рублей».</w:t>
      </w:r>
      <w:r>
        <w:rPr>
          <w:noProof/>
        </w:rPr>
        <w:tab/>
      </w:r>
    </w:p>
    <w:p w:rsidR="009E5494" w:rsidRDefault="009E5494" w:rsidP="009E5494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1.5. Приложение № 1 Паспорт муниципальной программы Шиверского сельсовета «</w:t>
      </w:r>
      <w:proofErr w:type="spellStart"/>
      <w:r>
        <w:rPr>
          <w:szCs w:val="28"/>
        </w:rPr>
        <w:t>Шиверская</w:t>
      </w:r>
      <w:proofErr w:type="spellEnd"/>
      <w:r>
        <w:rPr>
          <w:szCs w:val="28"/>
        </w:rPr>
        <w:t xml:space="preserve"> слобода»изложить в новой редакции, согласно Приложению № 5 к настоящему постановлению.</w:t>
      </w:r>
    </w:p>
    <w:p w:rsidR="00016DD3" w:rsidRDefault="001F09C9" w:rsidP="009E5494">
      <w:pPr>
        <w:spacing w:line="245" w:lineRule="auto"/>
        <w:ind w:firstLine="708"/>
        <w:rPr>
          <w:noProof/>
        </w:rPr>
      </w:pPr>
      <w:r>
        <w:rPr>
          <w:noProof/>
        </w:rPr>
        <w:t>1.</w:t>
      </w:r>
      <w:r w:rsidR="009E5494">
        <w:rPr>
          <w:noProof/>
        </w:rPr>
        <w:t>6</w:t>
      </w:r>
      <w:r w:rsidR="00016DD3">
        <w:rPr>
          <w:noProof/>
        </w:rPr>
        <w:t xml:space="preserve">. Приложения № 2,3 к муниципальной программе Шиверского сельсовета «Шиверская слобода» изложить в новой редакции согласно приложениям № </w:t>
      </w:r>
      <w:r w:rsidR="00074126">
        <w:rPr>
          <w:noProof/>
        </w:rPr>
        <w:t>3,4</w:t>
      </w:r>
      <w:bookmarkStart w:id="0" w:name="_GoBack"/>
      <w:bookmarkEnd w:id="0"/>
      <w:r w:rsidR="00016DD3">
        <w:rPr>
          <w:noProof/>
        </w:rPr>
        <w:t xml:space="preserve"> к настоящему постановлению.</w:t>
      </w:r>
    </w:p>
    <w:p w:rsidR="00C06602" w:rsidRPr="0041568F" w:rsidRDefault="00C06602" w:rsidP="00C06602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:rsidR="00C06602" w:rsidRDefault="00C06602" w:rsidP="00C06602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:rsidR="00822FCA" w:rsidRDefault="00822FCA" w:rsidP="00C51752">
      <w:pPr>
        <w:rPr>
          <w:szCs w:val="28"/>
        </w:rPr>
      </w:pPr>
    </w:p>
    <w:p w:rsidR="00DD2D80" w:rsidRDefault="00DD2D80" w:rsidP="00C51752">
      <w:pPr>
        <w:rPr>
          <w:szCs w:val="28"/>
        </w:rPr>
      </w:pPr>
    </w:p>
    <w:p w:rsidR="00C51752" w:rsidRDefault="00A04ECE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</w:r>
      <w:r w:rsidR="00F86F02">
        <w:rPr>
          <w:szCs w:val="28"/>
        </w:rPr>
        <w:t>Д.П. Плохой</w:t>
      </w:r>
    </w:p>
    <w:p w:rsidR="00C51752" w:rsidRDefault="00C51752"/>
    <w:p w:rsidR="00DD2D80" w:rsidRDefault="00C06602">
      <w:r>
        <w:t>«__</w:t>
      </w:r>
      <w:r w:rsidR="00F47C95">
        <w:t>_</w:t>
      </w:r>
      <w:r>
        <w:t>»___________20</w:t>
      </w:r>
      <w:r w:rsidR="00D47EC1">
        <w:t>2</w:t>
      </w:r>
      <w:r w:rsidR="00164E9D">
        <w:t>2</w:t>
      </w:r>
      <w:r w:rsidR="00DD2D80">
        <w:t>г.</w:t>
      </w:r>
    </w:p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>
      <w:pPr>
        <w:sectPr w:rsidR="00C56A3E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76"/>
        <w:gridCol w:w="2394"/>
        <w:gridCol w:w="1854"/>
        <w:gridCol w:w="787"/>
        <w:gridCol w:w="738"/>
        <w:gridCol w:w="456"/>
        <w:gridCol w:w="732"/>
        <w:gridCol w:w="766"/>
        <w:gridCol w:w="576"/>
        <w:gridCol w:w="1078"/>
        <w:gridCol w:w="1078"/>
        <w:gridCol w:w="1078"/>
        <w:gridCol w:w="1078"/>
        <w:gridCol w:w="1091"/>
        <w:gridCol w:w="2204"/>
      </w:tblGrid>
      <w:tr w:rsidR="00C56A3E" w:rsidRPr="00C56A3E" w:rsidTr="00C56A3E">
        <w:trPr>
          <w:trHeight w:val="52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T68"/>
            <w:bookmarkEnd w:id="1"/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Приложение № 1 к Постановлению администрации Шиверского сельсовета от   27.05.2022 № 44</w:t>
            </w:r>
          </w:p>
        </w:tc>
      </w:tr>
      <w:tr w:rsidR="00C56A3E" w:rsidRPr="00C56A3E" w:rsidTr="00C56A3E">
        <w:trPr>
          <w:trHeight w:val="109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Приложение № 2 </w:t>
            </w:r>
            <w:r w:rsidRPr="00C56A3E">
              <w:rPr>
                <w:color w:val="000000"/>
                <w:sz w:val="24"/>
              </w:rPr>
              <w:br/>
              <w:t>к подпрограмме «Благоустройство территории Шиверского сельсовета», реализуемой в рамках муниципальной программы  Шиверского сельсовета  «</w:t>
            </w:r>
            <w:proofErr w:type="spellStart"/>
            <w:r w:rsidRPr="00C56A3E">
              <w:rPr>
                <w:color w:val="000000"/>
                <w:sz w:val="24"/>
              </w:rPr>
              <w:t>Шиверская</w:t>
            </w:r>
            <w:proofErr w:type="spellEnd"/>
            <w:r w:rsidRPr="00C56A3E">
              <w:rPr>
                <w:color w:val="000000"/>
                <w:sz w:val="24"/>
              </w:rPr>
              <w:t xml:space="preserve"> слобода» </w:t>
            </w:r>
          </w:p>
        </w:tc>
      </w:tr>
      <w:tr w:rsidR="00C56A3E" w:rsidRPr="00C56A3E" w:rsidTr="00C56A3E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C56A3E">
              <w:rPr>
                <w:b/>
                <w:bCs/>
                <w:color w:val="000000"/>
                <w:sz w:val="24"/>
              </w:rPr>
              <w:t>Перечень мероприятий подпрограммы «Благоустройство территории Шиверского сельсовета»</w:t>
            </w:r>
            <w:r w:rsidRPr="00C56A3E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56A3E" w:rsidRPr="00C56A3E" w:rsidTr="00C56A3E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8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Расходы </w:t>
            </w:r>
            <w:proofErr w:type="gramStart"/>
            <w:r w:rsidRPr="00C56A3E">
              <w:rPr>
                <w:color w:val="000000"/>
                <w:sz w:val="24"/>
              </w:rPr>
              <w:t xml:space="preserve">( </w:t>
            </w:r>
            <w:proofErr w:type="gramEnd"/>
            <w:r w:rsidRPr="00C56A3E">
              <w:rPr>
                <w:color w:val="000000"/>
                <w:sz w:val="24"/>
              </w:rPr>
              <w:t>руб.), годы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C56A3E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C56A3E" w:rsidRPr="00C56A3E" w:rsidTr="00C56A3E">
        <w:trPr>
          <w:trHeight w:val="16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proofErr w:type="spellStart"/>
            <w:r w:rsidRPr="00C56A3E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ЦСР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2021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2022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2023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2024 год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Итого на 2021 -2024 годы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</w:tr>
      <w:tr w:rsidR="00C56A3E" w:rsidRPr="00C56A3E" w:rsidTr="00C56A3E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2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</w:t>
            </w:r>
          </w:p>
        </w:tc>
        <w:tc>
          <w:tcPr>
            <w:tcW w:w="42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1.1.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Мероприятия по содержанию улично-дорожной сети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210 000,00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188 400,00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193 500,00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591 900,00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C56A3E" w:rsidRPr="00C56A3E" w:rsidTr="00C56A3E">
        <w:trPr>
          <w:trHeight w:val="26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</w:t>
            </w:r>
            <w:r w:rsidRPr="00C56A3E">
              <w:rPr>
                <w:color w:val="000000"/>
                <w:sz w:val="24"/>
              </w:rPr>
              <w:lastRenderedPageBreak/>
              <w:t>Красноярского края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100S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174 700,00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174 700,00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C56A3E" w:rsidRPr="00C56A3E" w:rsidTr="00C56A3E">
        <w:trPr>
          <w:trHeight w:val="268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proofErr w:type="spellStart"/>
            <w:r w:rsidRPr="00C56A3E">
              <w:rPr>
                <w:color w:val="000000"/>
                <w:sz w:val="24"/>
              </w:rPr>
              <w:t>Софинансирование</w:t>
            </w:r>
            <w:proofErr w:type="spellEnd"/>
            <w:r w:rsidRPr="00C56A3E">
              <w:rPr>
                <w:color w:val="000000"/>
                <w:sz w:val="24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100S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1 000,00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1 000,00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C56A3E" w:rsidRPr="00C56A3E" w:rsidTr="00C56A3E">
        <w:trPr>
          <w:trHeight w:val="22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229 733,00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229 733,00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C56A3E" w:rsidRPr="00C56A3E" w:rsidTr="00C56A3E">
        <w:trPr>
          <w:trHeight w:val="13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100Ч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33 615,15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109 725,00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109 725,00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109 725,00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362 790,15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C56A3E" w:rsidRPr="00C56A3E" w:rsidTr="00C56A3E">
        <w:trPr>
          <w:trHeight w:val="12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Ф010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49 344,00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56 598,30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105 942,30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приобретение дорожных знаков, видеонаблюдения  </w:t>
            </w:r>
          </w:p>
        </w:tc>
      </w:tr>
      <w:tr w:rsidR="00C56A3E" w:rsidRPr="00C56A3E" w:rsidTr="00C56A3E">
        <w:trPr>
          <w:trHeight w:val="727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12 548,00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30 000,00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42 548,00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приобретение  стоек и хомутов для крепления, краска, кисти, трубы </w:t>
            </w:r>
          </w:p>
        </w:tc>
      </w:tr>
      <w:tr w:rsidR="00C56A3E" w:rsidRPr="00C56A3E" w:rsidTr="00C56A3E">
        <w:trPr>
          <w:trHeight w:val="163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54 492,85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66 400,00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120 892,85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установка дорожных знаков, покраска стоек дорожных знаков, установка видеонаблюдения </w:t>
            </w:r>
          </w:p>
        </w:tc>
      </w:tr>
      <w:tr w:rsidR="00C56A3E" w:rsidRPr="00C56A3E" w:rsidTr="00C56A3E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Итого  по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325 700,00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702 456,30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298 125,00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303 225,00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1 629 506,30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</w:t>
            </w:r>
          </w:p>
        </w:tc>
        <w:tc>
          <w:tcPr>
            <w:tcW w:w="42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2.1.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  <w:r w:rsidRPr="00C56A3E">
              <w:rPr>
                <w:sz w:val="24"/>
              </w:rPr>
              <w:t>Мероприятия по содержанию сети уличного освещения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Э020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197 265,00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205 665,00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205 665,00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205 665,00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814 260,00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C56A3E" w:rsidRPr="00C56A3E" w:rsidTr="00C56A3E">
        <w:trPr>
          <w:trHeight w:val="10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186 997,15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102 432,60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73 315,00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94 535,00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457 279,75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C56A3E" w:rsidRPr="00C56A3E" w:rsidTr="00C56A3E">
        <w:trPr>
          <w:trHeight w:val="22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102 000,00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211 500,00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C56A3E" w:rsidRPr="00C56A3E" w:rsidTr="00C56A3E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Итого  по задаче 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486 262,15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344 597,60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315 480,00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336 700,00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1 483 039,75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3</w:t>
            </w:r>
          </w:p>
        </w:tc>
        <w:tc>
          <w:tcPr>
            <w:tcW w:w="42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78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3.1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Средства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100S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7410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800 000,00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800 000,00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устройство тротуара на центральной площади 160м2 </w:t>
            </w:r>
          </w:p>
        </w:tc>
      </w:tr>
      <w:tr w:rsidR="00C56A3E" w:rsidRPr="00C56A3E" w:rsidTr="00C56A3E">
        <w:trPr>
          <w:trHeight w:val="37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proofErr w:type="spellStart"/>
            <w:r w:rsidRPr="00C56A3E">
              <w:rPr>
                <w:color w:val="000000"/>
                <w:sz w:val="24"/>
              </w:rPr>
              <w:t>Софинансирование</w:t>
            </w:r>
            <w:proofErr w:type="spellEnd"/>
            <w:r w:rsidRPr="00C56A3E">
              <w:rPr>
                <w:color w:val="000000"/>
                <w:sz w:val="24"/>
              </w:rPr>
              <w:t xml:space="preserve"> проекта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100S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7410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15 000,00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устройство тротуара на центральной площади 160м2 </w:t>
            </w:r>
          </w:p>
        </w:tc>
      </w:tr>
      <w:tr w:rsidR="00C56A3E" w:rsidRPr="00C56A3E" w:rsidTr="00C56A3E">
        <w:trPr>
          <w:trHeight w:val="94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За счет безвозмездных поступлений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3030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50 000,00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устройство тротуара на центральной площади 160м2 </w:t>
            </w:r>
          </w:p>
        </w:tc>
      </w:tr>
      <w:tr w:rsidR="00C56A3E" w:rsidRPr="00C56A3E" w:rsidTr="00C56A3E">
        <w:trPr>
          <w:trHeight w:val="94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18 300,00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18 300,00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доставка мусорных баков с </w:t>
            </w:r>
            <w:proofErr w:type="spellStart"/>
            <w:proofErr w:type="gramStart"/>
            <w:r w:rsidRPr="00C56A3E">
              <w:rPr>
                <w:color w:val="000000"/>
                <w:sz w:val="24"/>
              </w:rPr>
              <w:t>с</w:t>
            </w:r>
            <w:proofErr w:type="spellEnd"/>
            <w:proofErr w:type="gramEnd"/>
            <w:r w:rsidRPr="00C56A3E">
              <w:rPr>
                <w:color w:val="000000"/>
                <w:sz w:val="24"/>
              </w:rPr>
              <w:t xml:space="preserve">. </w:t>
            </w:r>
            <w:proofErr w:type="spellStart"/>
            <w:r w:rsidRPr="00C56A3E">
              <w:rPr>
                <w:color w:val="000000"/>
                <w:sz w:val="24"/>
              </w:rPr>
              <w:t>Богучаны</w:t>
            </w:r>
            <w:proofErr w:type="spellEnd"/>
            <w:r w:rsidRPr="00C56A3E">
              <w:rPr>
                <w:color w:val="000000"/>
                <w:sz w:val="24"/>
              </w:rPr>
              <w:t xml:space="preserve"> до п. Шиверский </w:t>
            </w:r>
          </w:p>
        </w:tc>
      </w:tr>
      <w:tr w:rsidR="00C56A3E" w:rsidRPr="00C56A3E" w:rsidTr="00C56A3E">
        <w:trPr>
          <w:trHeight w:val="10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60 000,00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вывоз мусора с территории поселения </w:t>
            </w:r>
          </w:p>
        </w:tc>
      </w:tr>
      <w:tr w:rsidR="00C56A3E" w:rsidRPr="00C56A3E" w:rsidTr="00C56A3E">
        <w:trPr>
          <w:trHeight w:val="10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91 402,69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33 085,13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154 487,82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оплата по договору рабочий по благоустройству </w:t>
            </w:r>
          </w:p>
        </w:tc>
      </w:tr>
      <w:tr w:rsidR="00C56A3E" w:rsidRPr="00C56A3E" w:rsidTr="00C56A3E">
        <w:trPr>
          <w:trHeight w:val="13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127 623,08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127 623,08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127 623,08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382 869,24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C56A3E" w:rsidRPr="00C56A3E" w:rsidTr="00C56A3E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223 605,22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223 605,22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C56A3E" w:rsidRPr="00C56A3E" w:rsidTr="00C56A3E">
        <w:trPr>
          <w:trHeight w:val="24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18 000,00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18 000,00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очистка территории кладбища от древесной и прочей растительности, уборка территории кладбища п. Шиверский от захламлений и мусора </w:t>
            </w:r>
          </w:p>
        </w:tc>
      </w:tr>
      <w:tr w:rsidR="00C56A3E" w:rsidRPr="00C56A3E" w:rsidTr="00C56A3E">
        <w:trPr>
          <w:trHeight w:val="4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359 705,06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359 705,06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изготовления ящика для мусора, изготовление крышек для мусорных баков, вывоз </w:t>
            </w:r>
            <w:proofErr w:type="spellStart"/>
            <w:r w:rsidRPr="00C56A3E">
              <w:rPr>
                <w:color w:val="000000"/>
                <w:sz w:val="24"/>
              </w:rPr>
              <w:t>мусора</w:t>
            </w:r>
            <w:proofErr w:type="gramStart"/>
            <w:r w:rsidRPr="00C56A3E">
              <w:rPr>
                <w:color w:val="000000"/>
                <w:sz w:val="24"/>
              </w:rPr>
              <w:t>,о</w:t>
            </w:r>
            <w:proofErr w:type="gramEnd"/>
            <w:r w:rsidRPr="00C56A3E">
              <w:rPr>
                <w:color w:val="000000"/>
                <w:sz w:val="24"/>
              </w:rPr>
              <w:t>граждение</w:t>
            </w:r>
            <w:proofErr w:type="spellEnd"/>
            <w:r w:rsidRPr="00C56A3E">
              <w:rPr>
                <w:color w:val="000000"/>
                <w:sz w:val="24"/>
              </w:rPr>
              <w:t xml:space="preserve"> спортивной площадки, расширение периметра сквера, укладка брусчатки на центральной </w:t>
            </w:r>
            <w:r w:rsidRPr="00C56A3E">
              <w:rPr>
                <w:color w:val="000000"/>
                <w:sz w:val="24"/>
              </w:rPr>
              <w:lastRenderedPageBreak/>
              <w:t xml:space="preserve">площади 65 м2 </w:t>
            </w:r>
          </w:p>
        </w:tc>
      </w:tr>
      <w:tr w:rsidR="00C56A3E" w:rsidRPr="00C56A3E" w:rsidTr="00C56A3E">
        <w:trPr>
          <w:trHeight w:val="8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Ф030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94 500,00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94 500,00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приобретение прицепа на автомобиль </w:t>
            </w:r>
          </w:p>
        </w:tc>
      </w:tr>
      <w:tr w:rsidR="00C56A3E" w:rsidRPr="00C56A3E" w:rsidTr="00C56A3E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41 504,20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41 504,20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приобретение пиломатериала, проф</w:t>
            </w:r>
            <w:proofErr w:type="gramStart"/>
            <w:r w:rsidRPr="00C56A3E">
              <w:rPr>
                <w:color w:val="000000"/>
                <w:sz w:val="24"/>
              </w:rPr>
              <w:t>.л</w:t>
            </w:r>
            <w:proofErr w:type="gramEnd"/>
            <w:r w:rsidRPr="00C56A3E">
              <w:rPr>
                <w:color w:val="000000"/>
                <w:sz w:val="24"/>
              </w:rPr>
              <w:t xml:space="preserve">иста </w:t>
            </w:r>
          </w:p>
        </w:tc>
      </w:tr>
      <w:tr w:rsidR="00C56A3E" w:rsidRPr="00C56A3E" w:rsidTr="00C56A3E">
        <w:trPr>
          <w:trHeight w:val="17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120 643,00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81 500,00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202 143,00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</w:t>
            </w:r>
            <w:proofErr w:type="gramStart"/>
            <w:r w:rsidRPr="00C56A3E">
              <w:rPr>
                <w:color w:val="000000"/>
                <w:sz w:val="24"/>
              </w:rPr>
              <w:t xml:space="preserve">приобретение труб профильных, плит, гаек, петель накладных, кистей, пакетов для мусора, краски, перчаток </w:t>
            </w:r>
            <w:proofErr w:type="gramEnd"/>
          </w:p>
        </w:tc>
      </w:tr>
      <w:tr w:rsidR="00C56A3E" w:rsidRPr="00C56A3E" w:rsidTr="00C56A3E">
        <w:trPr>
          <w:trHeight w:val="97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9 565,04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57 000,00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66 565,04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приобретение гирлянд, веток для новогодней ели  </w:t>
            </w:r>
          </w:p>
        </w:tc>
      </w:tr>
      <w:tr w:rsidR="00C56A3E" w:rsidRPr="00C56A3E" w:rsidTr="00C56A3E">
        <w:trPr>
          <w:trHeight w:val="36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164 287,65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164 287,65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выполнение работ по устройству катка, благоустройство территории сквера (перенос памятника участникам ВОВ, выравнивание территории, монтаж скамеек, монтаж флагштока), устройство забора на кладбище </w:t>
            </w:r>
          </w:p>
        </w:tc>
      </w:tr>
      <w:tr w:rsidR="00C56A3E" w:rsidRPr="00C56A3E" w:rsidTr="00C56A3E">
        <w:trPr>
          <w:trHeight w:val="26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За содействие развитию налогового потенциала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7450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22 447,00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22 447,00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благоустройство территории сквера (перенос памятника участникам ВОВ, выравнивание территории, монтаж скамеек, монтаж флагштока) </w:t>
            </w:r>
          </w:p>
        </w:tc>
      </w:tr>
      <w:tr w:rsidR="00C56A3E" w:rsidRPr="00C56A3E" w:rsidTr="00C56A3E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Итого  по задаче 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1 524 119,99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824 048,08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162 623,08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162 623,08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2 673 414,23 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</w:t>
            </w:r>
          </w:p>
        </w:tc>
        <w:tc>
          <w:tcPr>
            <w:tcW w:w="42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4.1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00Ч0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111   119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555 552,00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C56A3E" w:rsidRPr="00C56A3E" w:rsidTr="00C56A3E">
        <w:trPr>
          <w:trHeight w:val="10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22 600,08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22 600,08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приобретение футболок, бейсболок для отряда старшеклассников </w:t>
            </w:r>
          </w:p>
        </w:tc>
      </w:tr>
      <w:tr w:rsidR="00C56A3E" w:rsidRPr="00C56A3E" w:rsidTr="00C56A3E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Итого  по задаче 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161 488,08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578 152,08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         2 474 970,14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         2 032 590,06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            915 116,08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            941 436,08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          6 364 112,36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в том числе: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                            </w:t>
            </w:r>
            <w:r w:rsidRPr="00C56A3E">
              <w:rPr>
                <w:sz w:val="24"/>
              </w:rPr>
              <w:lastRenderedPageBreak/>
              <w:t xml:space="preserve">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 </w:t>
            </w:r>
          </w:p>
        </w:tc>
      </w:tr>
      <w:tr w:rsidR="00C56A3E" w:rsidRPr="00C56A3E" w:rsidTr="00C56A3E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1 361 382,14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1 531 797,06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666 503,08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692 823,08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          4 252 505,36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районный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248 613,00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248 613,00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248 613,00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             884 727,00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C56A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974 700,00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252 180,00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          1 226 880,00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</w:tbl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tbl>
      <w:tblPr>
        <w:tblW w:w="5000" w:type="pct"/>
        <w:tblLook w:val="04A0"/>
      </w:tblPr>
      <w:tblGrid>
        <w:gridCol w:w="576"/>
        <w:gridCol w:w="2340"/>
        <w:gridCol w:w="1854"/>
        <w:gridCol w:w="787"/>
        <w:gridCol w:w="738"/>
        <w:gridCol w:w="456"/>
        <w:gridCol w:w="710"/>
        <w:gridCol w:w="696"/>
        <w:gridCol w:w="576"/>
        <w:gridCol w:w="920"/>
        <w:gridCol w:w="1054"/>
        <w:gridCol w:w="1054"/>
        <w:gridCol w:w="1054"/>
        <w:gridCol w:w="1331"/>
        <w:gridCol w:w="2340"/>
      </w:tblGrid>
      <w:tr w:rsidR="00C56A3E" w:rsidRPr="00C56A3E" w:rsidTr="00C56A3E">
        <w:trPr>
          <w:trHeight w:val="49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bookmarkStart w:id="2" w:name="RANGE!A1:T48"/>
            <w:bookmarkEnd w:id="2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5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Приложение № 2 к Постановлению администрации Шиверского сельсовета от   27.05.2022 № 44</w:t>
            </w:r>
          </w:p>
        </w:tc>
      </w:tr>
      <w:tr w:rsidR="00C56A3E" w:rsidRPr="00C56A3E" w:rsidTr="00C56A3E">
        <w:trPr>
          <w:trHeight w:val="144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5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Приложение № 2 </w:t>
            </w:r>
            <w:r w:rsidRPr="00C56A3E">
              <w:rPr>
                <w:color w:val="000000"/>
                <w:sz w:val="24"/>
              </w:rPr>
              <w:br/>
              <w:t>к подпрограмме «Защита населения и территории Шиверского сельсовета от чрезвычайных ситуаций природного и техногенного характера», реализуемой в рамках муниципальной программы  Шиверского сельсовета  «</w:t>
            </w:r>
            <w:proofErr w:type="spellStart"/>
            <w:r w:rsidRPr="00C56A3E">
              <w:rPr>
                <w:color w:val="000000"/>
                <w:sz w:val="24"/>
              </w:rPr>
              <w:t>Шиверская</w:t>
            </w:r>
            <w:proofErr w:type="spellEnd"/>
            <w:r w:rsidRPr="00C56A3E">
              <w:rPr>
                <w:color w:val="000000"/>
                <w:sz w:val="24"/>
              </w:rPr>
              <w:t xml:space="preserve"> слобода» </w:t>
            </w:r>
          </w:p>
        </w:tc>
      </w:tr>
      <w:tr w:rsidR="00C56A3E" w:rsidRPr="00C56A3E" w:rsidTr="00C56A3E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C56A3E">
              <w:rPr>
                <w:b/>
                <w:bCs/>
                <w:color w:val="000000"/>
                <w:sz w:val="24"/>
              </w:rPr>
              <w:t>Перечень мероприятий подпрограммы «Защита населения и территории Шиверского сельсовета от чрезвычайных ситуаций природного и техногенного характера»</w:t>
            </w:r>
            <w:r w:rsidRPr="00C56A3E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56A3E" w:rsidRPr="00C56A3E" w:rsidTr="00C56A3E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FFFFFF"/>
                <w:sz w:val="24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FFFFFF"/>
                <w:sz w:val="24"/>
              </w:rPr>
            </w:pPr>
            <w:r w:rsidRPr="00C56A3E">
              <w:rPr>
                <w:color w:val="FFFFFF"/>
                <w:sz w:val="24"/>
              </w:rPr>
              <w:t>08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FFFFFF"/>
                <w:sz w:val="24"/>
              </w:rPr>
            </w:pPr>
            <w:r w:rsidRPr="00C56A3E">
              <w:rPr>
                <w:color w:val="FFFFFF"/>
                <w:sz w:val="24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FFFFFF"/>
                <w:sz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FFFFFF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</w:tr>
      <w:tr w:rsidR="00C56A3E" w:rsidRPr="00C56A3E" w:rsidTr="00C56A3E">
        <w:trPr>
          <w:trHeight w:val="36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№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C56A3E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C56A3E" w:rsidRPr="00C56A3E" w:rsidTr="00C56A3E">
        <w:trPr>
          <w:trHeight w:val="16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proofErr w:type="spellStart"/>
            <w:r w:rsidRPr="00C56A3E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ЦСР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2021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2022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2023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2024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Итого на 2021 -2024 годы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</w:tr>
      <w:tr w:rsidR="00C56A3E" w:rsidRPr="00C56A3E" w:rsidTr="00C56A3E">
        <w:trPr>
          <w:trHeight w:val="6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Цель. Создание эффективной системы защиты населения и территории Шиверского сельсовета от чрезвычайных ситуаций природного и техногенного характера.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6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Задача 1. 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1.1.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14 400,0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14 400,0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14 400,0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14 400,0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57 600,0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C56A3E" w:rsidRPr="00C56A3E" w:rsidTr="00C56A3E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10 800,0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10 800,0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C56A3E" w:rsidRPr="00C56A3E" w:rsidTr="00C56A3E">
        <w:trPr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4 611,0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4 611,00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приобретение подшипник, </w:t>
            </w:r>
            <w:proofErr w:type="spellStart"/>
            <w:r w:rsidRPr="00C56A3E">
              <w:rPr>
                <w:color w:val="000000"/>
                <w:sz w:val="24"/>
              </w:rPr>
              <w:t>сальникова</w:t>
            </w:r>
            <w:proofErr w:type="spellEnd"/>
            <w:r w:rsidRPr="00C56A3E">
              <w:rPr>
                <w:color w:val="000000"/>
                <w:sz w:val="24"/>
              </w:rPr>
              <w:t xml:space="preserve"> набивка, сальник, провод, </w:t>
            </w:r>
            <w:proofErr w:type="spellStart"/>
            <w:proofErr w:type="gramStart"/>
            <w:r w:rsidRPr="00C56A3E">
              <w:rPr>
                <w:color w:val="000000"/>
                <w:sz w:val="24"/>
              </w:rPr>
              <w:t>дин-рейка</w:t>
            </w:r>
            <w:proofErr w:type="spellEnd"/>
            <w:proofErr w:type="gramEnd"/>
            <w:r w:rsidRPr="00C56A3E">
              <w:rPr>
                <w:color w:val="000000"/>
                <w:sz w:val="24"/>
              </w:rPr>
              <w:t xml:space="preserve"> </w:t>
            </w:r>
          </w:p>
        </w:tc>
      </w:tr>
      <w:tr w:rsidR="00C56A3E" w:rsidRPr="00C56A3E" w:rsidTr="00C56A3E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76 260,00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76 260,00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оплата по договору дежурных МПЧ в январе - 4 человека </w:t>
            </w:r>
          </w:p>
        </w:tc>
      </w:tr>
      <w:tr w:rsidR="00C56A3E" w:rsidRPr="00C56A3E" w:rsidTr="00C56A3E">
        <w:trPr>
          <w:trHeight w:val="189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33 000,00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33 000,00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устройство подъезда у пожарных </w:t>
            </w:r>
            <w:proofErr w:type="spellStart"/>
            <w:r w:rsidRPr="00C56A3E">
              <w:rPr>
                <w:color w:val="000000"/>
                <w:sz w:val="24"/>
              </w:rPr>
              <w:t>водоисточников</w:t>
            </w:r>
            <w:proofErr w:type="spellEnd"/>
            <w:r w:rsidRPr="00C56A3E">
              <w:rPr>
                <w:color w:val="000000"/>
                <w:sz w:val="24"/>
              </w:rPr>
              <w:t xml:space="preserve"> для установки пожарных автомобилей и забора воды </w:t>
            </w:r>
          </w:p>
        </w:tc>
      </w:tr>
      <w:tr w:rsidR="00C56A3E" w:rsidRPr="00C56A3E" w:rsidTr="00C56A3E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3 000,00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3 000,00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обучение мерам пожарной безопасности </w:t>
            </w:r>
          </w:p>
        </w:tc>
      </w:tr>
      <w:tr w:rsidR="00C56A3E" w:rsidRPr="00C56A3E" w:rsidTr="00C56A3E">
        <w:trPr>
          <w:trHeight w:val="15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Обеспечение первичных мер пожарной безопасности (</w:t>
            </w:r>
            <w:proofErr w:type="spellStart"/>
            <w:r w:rsidRPr="00C56A3E">
              <w:rPr>
                <w:color w:val="000000"/>
                <w:sz w:val="24"/>
              </w:rPr>
              <w:t>софинансирование</w:t>
            </w:r>
            <w:proofErr w:type="spellEnd"/>
            <w:r w:rsidRPr="00C56A3E">
              <w:rPr>
                <w:color w:val="000000"/>
                <w:sz w:val="24"/>
              </w:rPr>
              <w:t>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4 785,0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4 785,0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9 570,0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приобретение огнетушителей, кронштейнов для огнетушителей, рукавов напорных, кустореза </w:t>
            </w:r>
          </w:p>
        </w:tc>
      </w:tr>
      <w:tr w:rsidR="00C56A3E" w:rsidRPr="00C56A3E" w:rsidTr="00C56A3E">
        <w:trPr>
          <w:trHeight w:val="189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Приобретение первичных мер пожаротушения (за счет сре</w:t>
            </w:r>
            <w:proofErr w:type="gramStart"/>
            <w:r w:rsidRPr="00C56A3E">
              <w:rPr>
                <w:color w:val="000000"/>
                <w:sz w:val="24"/>
              </w:rPr>
              <w:t>дств кр</w:t>
            </w:r>
            <w:proofErr w:type="gramEnd"/>
            <w:r w:rsidRPr="00C56A3E">
              <w:rPr>
                <w:color w:val="000000"/>
                <w:sz w:val="24"/>
              </w:rPr>
              <w:t>аевого бюджета)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30 257,40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12 100,00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42 357,4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приобретение огнетушителей, рукава напорного, боевой одежды пожарного, шлем-каска пожарного, кустореза </w:t>
            </w:r>
          </w:p>
        </w:tc>
      </w:tr>
      <w:tr w:rsidR="00C56A3E" w:rsidRPr="00C56A3E" w:rsidTr="00C56A3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Итого  по задаче 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54 </w:t>
            </w:r>
            <w:r w:rsidRPr="00C56A3E">
              <w:rPr>
                <w:color w:val="000000"/>
                <w:sz w:val="24"/>
              </w:rPr>
              <w:lastRenderedPageBreak/>
              <w:t xml:space="preserve">053,4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 xml:space="preserve">     154 </w:t>
            </w:r>
            <w:r w:rsidRPr="00C56A3E">
              <w:rPr>
                <w:color w:val="000000"/>
                <w:sz w:val="24"/>
              </w:rPr>
              <w:lastRenderedPageBreak/>
              <w:t xml:space="preserve">345,0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 xml:space="preserve">       14 </w:t>
            </w:r>
            <w:r w:rsidRPr="00C56A3E">
              <w:rPr>
                <w:color w:val="000000"/>
                <w:sz w:val="24"/>
              </w:rPr>
              <w:lastRenderedPageBreak/>
              <w:t xml:space="preserve">400,0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 xml:space="preserve">       14 </w:t>
            </w:r>
            <w:r w:rsidRPr="00C56A3E">
              <w:rPr>
                <w:color w:val="000000"/>
                <w:sz w:val="24"/>
              </w:rPr>
              <w:lastRenderedPageBreak/>
              <w:t xml:space="preserve">400,0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 xml:space="preserve">           237 </w:t>
            </w:r>
            <w:r w:rsidRPr="00C56A3E">
              <w:rPr>
                <w:color w:val="000000"/>
                <w:sz w:val="24"/>
              </w:rPr>
              <w:lastRenderedPageBreak/>
              <w:t xml:space="preserve">198,4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 </w:t>
            </w:r>
          </w:p>
        </w:tc>
      </w:tr>
      <w:tr w:rsidR="00C56A3E" w:rsidRPr="00C56A3E" w:rsidTr="00C56A3E">
        <w:trPr>
          <w:trHeight w:val="28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157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  <w:r w:rsidRPr="00C56A3E">
              <w:rPr>
                <w:sz w:val="24"/>
              </w:rPr>
              <w:t>Ремонт и очистка от снега подъездов к источникам противопожарного водоснабжения (за счет сре</w:t>
            </w:r>
            <w:proofErr w:type="gramStart"/>
            <w:r w:rsidRPr="00C56A3E">
              <w:rPr>
                <w:sz w:val="24"/>
              </w:rPr>
              <w:t>дств кр</w:t>
            </w:r>
            <w:proofErr w:type="gramEnd"/>
            <w:r w:rsidRPr="00C56A3E">
              <w:rPr>
                <w:sz w:val="24"/>
              </w:rPr>
              <w:t>аевого бюджета)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80 000,0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Очистка от снега подъездов к источникам водоснабжения </w:t>
            </w:r>
          </w:p>
        </w:tc>
      </w:tr>
      <w:tr w:rsidR="00C56A3E" w:rsidRPr="00C56A3E" w:rsidTr="00C56A3E">
        <w:trPr>
          <w:trHeight w:val="3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Итого  по задаче 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40 000,0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40 000,0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80 000,0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28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3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109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Уход за минерализованными полосами (за счет сре</w:t>
            </w:r>
            <w:proofErr w:type="gramStart"/>
            <w:r w:rsidRPr="00C56A3E">
              <w:rPr>
                <w:color w:val="000000"/>
                <w:sz w:val="24"/>
              </w:rPr>
              <w:t>дств кр</w:t>
            </w:r>
            <w:proofErr w:type="gramEnd"/>
            <w:r w:rsidRPr="00C56A3E">
              <w:rPr>
                <w:color w:val="000000"/>
                <w:sz w:val="24"/>
              </w:rPr>
              <w:t>аевого бюджета)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20 642,60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25 000,00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45 642,60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Уход за минерализованными полосами </w:t>
            </w:r>
          </w:p>
        </w:tc>
      </w:tr>
      <w:tr w:rsidR="00C56A3E" w:rsidRPr="00C56A3E" w:rsidTr="00C56A3E">
        <w:trPr>
          <w:trHeight w:val="3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Итого  по задаче 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20 642,60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25 000,00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45 642,60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</w:t>
            </w:r>
          </w:p>
        </w:tc>
        <w:tc>
          <w:tcPr>
            <w:tcW w:w="4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Задача 4. Создание условий для противодействия терроризму, охране жизни и здоровья граждан.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sz w:val="22"/>
                <w:szCs w:val="22"/>
              </w:rPr>
            </w:pPr>
            <w:r w:rsidRPr="00C56A3E">
              <w:rPr>
                <w:sz w:val="22"/>
                <w:szCs w:val="22"/>
              </w:rPr>
              <w:t>Мероприятие Профилактика терроризма и экстремизма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0113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0020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Приобретение  плакатов, памяток </w:t>
            </w:r>
          </w:p>
        </w:tc>
      </w:tr>
      <w:tr w:rsidR="00C56A3E" w:rsidRPr="00C56A3E" w:rsidTr="00C56A3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Итого  по задаче 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115 696,00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220 345,00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  15 400,00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sz w:val="24"/>
              </w:rPr>
            </w:pPr>
            <w:r w:rsidRPr="00C56A3E">
              <w:rPr>
                <w:sz w:val="24"/>
              </w:rPr>
              <w:t xml:space="preserve">     15 400,00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366 841,00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- 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proofErr w:type="spellStart"/>
            <w:r w:rsidRPr="00C56A3E">
              <w:rPr>
                <w:color w:val="000000"/>
                <w:sz w:val="24"/>
              </w:rPr>
              <w:t>месный</w:t>
            </w:r>
            <w:proofErr w:type="spellEnd"/>
            <w:r w:rsidRPr="00C56A3E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24 796,00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129 445,00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15 400,00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15 400,00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185 041,00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90 900,00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90 900,00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181 800,00 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</w:tbl>
    <w:p w:rsidR="00C56A3E" w:rsidRDefault="00C56A3E"/>
    <w:p w:rsidR="00C56A3E" w:rsidRDefault="00C56A3E"/>
    <w:tbl>
      <w:tblPr>
        <w:tblW w:w="5000" w:type="pct"/>
        <w:tblLook w:val="04A0"/>
      </w:tblPr>
      <w:tblGrid>
        <w:gridCol w:w="1995"/>
        <w:gridCol w:w="2094"/>
        <w:gridCol w:w="1854"/>
        <w:gridCol w:w="787"/>
        <w:gridCol w:w="738"/>
        <w:gridCol w:w="336"/>
        <w:gridCol w:w="222"/>
        <w:gridCol w:w="222"/>
        <w:gridCol w:w="510"/>
        <w:gridCol w:w="1457"/>
        <w:gridCol w:w="1568"/>
        <w:gridCol w:w="1568"/>
        <w:gridCol w:w="1569"/>
        <w:gridCol w:w="1566"/>
      </w:tblGrid>
      <w:tr w:rsidR="00C56A3E" w:rsidRPr="00C56A3E" w:rsidTr="00C56A3E">
        <w:trPr>
          <w:trHeight w:val="49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bookmarkStart w:id="3" w:name="RANGE!A1:S34"/>
            <w:bookmarkEnd w:id="3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Приложение № 3 к Постановлению администрации Шиверского сельсовета от   27.05.2022 № 44</w:t>
            </w:r>
          </w:p>
        </w:tc>
      </w:tr>
      <w:tr w:rsidR="00C56A3E" w:rsidRPr="00C56A3E" w:rsidTr="00C56A3E">
        <w:trPr>
          <w:trHeight w:val="94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Приложение № 2</w:t>
            </w:r>
            <w:r w:rsidRPr="00C56A3E">
              <w:rPr>
                <w:color w:val="000000"/>
                <w:sz w:val="24"/>
              </w:rPr>
              <w:br/>
              <w:t>к муниципальной  программе Шиверского сельсовета</w:t>
            </w:r>
            <w:r w:rsidRPr="00C56A3E">
              <w:rPr>
                <w:color w:val="000000"/>
                <w:sz w:val="24"/>
              </w:rPr>
              <w:br/>
              <w:t>«</w:t>
            </w:r>
            <w:proofErr w:type="spellStart"/>
            <w:r w:rsidRPr="00C56A3E">
              <w:rPr>
                <w:color w:val="000000"/>
                <w:sz w:val="24"/>
              </w:rPr>
              <w:t>Шиверская</w:t>
            </w:r>
            <w:proofErr w:type="spellEnd"/>
            <w:r w:rsidRPr="00C56A3E">
              <w:rPr>
                <w:color w:val="000000"/>
                <w:sz w:val="24"/>
              </w:rPr>
              <w:t xml:space="preserve"> слобода» </w:t>
            </w:r>
          </w:p>
        </w:tc>
      </w:tr>
      <w:tr w:rsidR="00C56A3E" w:rsidRPr="00C56A3E" w:rsidTr="00C56A3E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Распределение планируемых расходов за счет средств бюджета сельсовета по мероприятиям и подпрограммам  муниципальной программы Шиверского сельсовета «</w:t>
            </w:r>
            <w:proofErr w:type="spellStart"/>
            <w:r w:rsidRPr="00C56A3E">
              <w:rPr>
                <w:color w:val="000000"/>
                <w:sz w:val="24"/>
              </w:rPr>
              <w:t>Шиверская</w:t>
            </w:r>
            <w:proofErr w:type="spellEnd"/>
            <w:r w:rsidRPr="00C56A3E">
              <w:rPr>
                <w:color w:val="000000"/>
                <w:sz w:val="24"/>
              </w:rPr>
              <w:t xml:space="preserve"> слобода»</w:t>
            </w:r>
          </w:p>
        </w:tc>
      </w:tr>
      <w:tr w:rsidR="00C56A3E" w:rsidRPr="00C56A3E" w:rsidTr="00C56A3E">
        <w:trPr>
          <w:trHeight w:val="31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right"/>
              <w:rPr>
                <w:color w:val="FFFFFF"/>
                <w:sz w:val="24"/>
              </w:rPr>
            </w:pPr>
            <w:r w:rsidRPr="00C56A3E">
              <w:rPr>
                <w:color w:val="FFFFFF"/>
                <w:sz w:val="24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</w:tr>
      <w:tr w:rsidR="00C56A3E" w:rsidRPr="00C56A3E" w:rsidTr="00C56A3E">
        <w:trPr>
          <w:trHeight w:val="69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Наименование ГРБС</w:t>
            </w:r>
          </w:p>
        </w:tc>
        <w:tc>
          <w:tcPr>
            <w:tcW w:w="8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2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Расходы (руб.), годы</w:t>
            </w:r>
          </w:p>
        </w:tc>
      </w:tr>
      <w:tr w:rsidR="00C56A3E" w:rsidRPr="00C56A3E" w:rsidTr="00C56A3E">
        <w:trPr>
          <w:trHeight w:val="78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proofErr w:type="spellStart"/>
            <w:r w:rsidRPr="00C56A3E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2021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2022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Итого на  </w:t>
            </w:r>
            <w:r w:rsidRPr="00C56A3E">
              <w:rPr>
                <w:color w:val="000000"/>
                <w:sz w:val="24"/>
              </w:rPr>
              <w:br/>
              <w:t>2021-2024 годы</w:t>
            </w:r>
          </w:p>
        </w:tc>
      </w:tr>
      <w:tr w:rsidR="00C56A3E" w:rsidRPr="00C56A3E" w:rsidTr="00C56A3E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proofErr w:type="spellStart"/>
            <w:r w:rsidRPr="00C56A3E">
              <w:rPr>
                <w:color w:val="000000"/>
                <w:sz w:val="24"/>
              </w:rPr>
              <w:t>Шиверская</w:t>
            </w:r>
            <w:proofErr w:type="spellEnd"/>
            <w:r w:rsidRPr="00C56A3E">
              <w:rPr>
                <w:color w:val="000000"/>
                <w:sz w:val="24"/>
              </w:rPr>
              <w:t xml:space="preserve"> слобода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3 614 511,71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3 226 551,99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1 804 371,82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1 830 691,82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10 476 127,34   </w:t>
            </w:r>
          </w:p>
        </w:tc>
      </w:tr>
      <w:tr w:rsidR="00C56A3E" w:rsidRPr="00C56A3E" w:rsidTr="00C56A3E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3 614 511,71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3 226 551,99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1 804 371,82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1 830 691,82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10 476 127,34   </w:t>
            </w:r>
          </w:p>
        </w:tc>
      </w:tr>
      <w:tr w:rsidR="00C56A3E" w:rsidRPr="00C56A3E" w:rsidTr="00C56A3E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  <w:r w:rsidRPr="00C56A3E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2 474 970,14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2 032 590,06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915 116,08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941 436,08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6 364 112,36   </w:t>
            </w:r>
          </w:p>
        </w:tc>
      </w:tr>
      <w:tr w:rsidR="00C56A3E" w:rsidRPr="00C56A3E" w:rsidTr="00C56A3E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2 474 970,14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2 032 590,06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915 116,08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941 436,08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6 364 112,36   </w:t>
            </w:r>
          </w:p>
        </w:tc>
      </w:tr>
      <w:tr w:rsidR="00C56A3E" w:rsidRPr="00C56A3E" w:rsidTr="00C56A3E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115 696,00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220 345,00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15 400,00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15 400,00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366 841,00   </w:t>
            </w:r>
          </w:p>
        </w:tc>
      </w:tr>
      <w:tr w:rsidR="00C56A3E" w:rsidRPr="00C56A3E" w:rsidTr="00C56A3E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124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115 696,00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220 345,00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15 400,00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15 400,00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366 841,00   </w:t>
            </w:r>
          </w:p>
        </w:tc>
      </w:tr>
      <w:tr w:rsidR="00C56A3E" w:rsidRPr="00C56A3E" w:rsidTr="00C56A3E">
        <w:trPr>
          <w:trHeight w:val="94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622 049,39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614 880,00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614 880,00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614 880,00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2 466 689,39   </w:t>
            </w:r>
          </w:p>
        </w:tc>
      </w:tr>
      <w:tr w:rsidR="00C56A3E" w:rsidRPr="00C56A3E" w:rsidTr="00C56A3E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6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622 049,39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614 880,00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614 880,00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614 880,00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2 466 689,39   </w:t>
            </w:r>
          </w:p>
        </w:tc>
      </w:tr>
      <w:tr w:rsidR="00C56A3E" w:rsidRPr="00C56A3E" w:rsidTr="00C56A3E">
        <w:trPr>
          <w:trHeight w:val="99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376 762,18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356 736,93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256 975,74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256 975,74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1 247 450,59   </w:t>
            </w:r>
          </w:p>
        </w:tc>
      </w:tr>
      <w:tr w:rsidR="00C56A3E" w:rsidRPr="00C56A3E" w:rsidTr="00C56A3E">
        <w:trPr>
          <w:trHeight w:val="4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70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376 762,18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356 736,93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256 975,74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256 975,74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1 247 450,59   </w:t>
            </w:r>
          </w:p>
        </w:tc>
      </w:tr>
      <w:tr w:rsidR="00C56A3E" w:rsidRPr="00C56A3E" w:rsidTr="00C56A3E">
        <w:trPr>
          <w:trHeight w:val="40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>Мероприятие муниципальной программы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25 034,00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31 034,00   </w:t>
            </w:r>
          </w:p>
        </w:tc>
      </w:tr>
      <w:tr w:rsidR="00C56A3E" w:rsidRPr="00C56A3E" w:rsidTr="00C56A3E">
        <w:trPr>
          <w:trHeight w:val="375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228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25 034,00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31 034,00   </w:t>
            </w:r>
          </w:p>
        </w:tc>
      </w:tr>
    </w:tbl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p w:rsidR="00C56A3E" w:rsidRDefault="00C56A3E"/>
    <w:tbl>
      <w:tblPr>
        <w:tblW w:w="5000" w:type="pct"/>
        <w:tblLook w:val="04A0"/>
      </w:tblPr>
      <w:tblGrid>
        <w:gridCol w:w="1873"/>
        <w:gridCol w:w="2094"/>
        <w:gridCol w:w="3318"/>
        <w:gridCol w:w="1893"/>
        <w:gridCol w:w="1921"/>
        <w:gridCol w:w="1921"/>
        <w:gridCol w:w="1921"/>
        <w:gridCol w:w="1545"/>
      </w:tblGrid>
      <w:tr w:rsidR="00C56A3E" w:rsidRPr="00C56A3E" w:rsidTr="00C56A3E">
        <w:trPr>
          <w:trHeight w:val="39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9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Приложение № 4 к Постановлению администрации Шиверского сельсовета от 27.05.2022 № 44</w:t>
            </w:r>
          </w:p>
        </w:tc>
      </w:tr>
      <w:tr w:rsidR="00C56A3E" w:rsidRPr="00C56A3E" w:rsidTr="00C56A3E">
        <w:trPr>
          <w:trHeight w:val="1005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9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Приложение № 3</w:t>
            </w:r>
            <w:r w:rsidRPr="00C56A3E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C56A3E">
              <w:rPr>
                <w:color w:val="000000"/>
                <w:sz w:val="24"/>
              </w:rPr>
              <w:br/>
              <w:t>«</w:t>
            </w:r>
            <w:proofErr w:type="spellStart"/>
            <w:r w:rsidRPr="00C56A3E">
              <w:rPr>
                <w:color w:val="000000"/>
                <w:sz w:val="24"/>
              </w:rPr>
              <w:t>Шиверская</w:t>
            </w:r>
            <w:proofErr w:type="spellEnd"/>
            <w:r w:rsidRPr="00C56A3E">
              <w:rPr>
                <w:color w:val="000000"/>
                <w:sz w:val="24"/>
              </w:rPr>
              <w:t xml:space="preserve"> слобода» </w:t>
            </w:r>
          </w:p>
        </w:tc>
      </w:tr>
      <w:tr w:rsidR="00C56A3E" w:rsidRPr="00C56A3E" w:rsidTr="00C56A3E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</w:tr>
      <w:tr w:rsidR="00C56A3E" w:rsidRPr="00C56A3E" w:rsidTr="00C56A3E">
        <w:trPr>
          <w:trHeight w:val="49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Статус 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Ответственный исполнитель, </w:t>
            </w:r>
            <w:r w:rsidRPr="00C56A3E">
              <w:rPr>
                <w:color w:val="000000"/>
                <w:sz w:val="24"/>
              </w:rPr>
              <w:br/>
              <w:t>соисполнители</w:t>
            </w:r>
          </w:p>
        </w:tc>
        <w:tc>
          <w:tcPr>
            <w:tcW w:w="29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Оценка расходов (руб.), годы</w:t>
            </w:r>
          </w:p>
        </w:tc>
      </w:tr>
      <w:tr w:rsidR="00C56A3E" w:rsidRPr="00C56A3E" w:rsidTr="00C56A3E">
        <w:trPr>
          <w:trHeight w:val="115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2021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2022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2023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2024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center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Итого на  </w:t>
            </w:r>
            <w:r w:rsidRPr="00C56A3E">
              <w:rPr>
                <w:color w:val="000000"/>
                <w:sz w:val="24"/>
              </w:rPr>
              <w:br/>
              <w:t>2021-2024 годы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proofErr w:type="spellStart"/>
            <w:r w:rsidRPr="00C56A3E">
              <w:rPr>
                <w:color w:val="000000"/>
                <w:sz w:val="24"/>
              </w:rPr>
              <w:t>Шиверская</w:t>
            </w:r>
            <w:proofErr w:type="spellEnd"/>
            <w:r w:rsidRPr="00C56A3E">
              <w:rPr>
                <w:color w:val="000000"/>
                <w:sz w:val="24"/>
              </w:rPr>
              <w:t xml:space="preserve"> слобода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3 614 511,71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3 226 551,99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1 804 371,82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1 830 691,82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10 476 127,34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</w:t>
            </w:r>
            <w:proofErr w:type="gramStart"/>
            <w:r w:rsidRPr="00C56A3E">
              <w:rPr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6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1 065 600,00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343 080,00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1 408 680,00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2 639 811,71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2 974 371,99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1 804 371,82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1 830 691,82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outlineLvl w:val="0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9 249 247,34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  <w:r w:rsidRPr="00C56A3E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2 474 970,14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2 032 590,06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915 116,08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941 436,08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6 364 112,36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</w:t>
            </w:r>
            <w:proofErr w:type="gramStart"/>
            <w:r w:rsidRPr="00C56A3E">
              <w:rPr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2 474 970,14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2 032 590,06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915 116,08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941 436,08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6 364 112,36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</w:t>
            </w:r>
            <w:r w:rsidRPr="00C56A3E">
              <w:rPr>
                <w:color w:val="000000"/>
                <w:sz w:val="24"/>
              </w:rPr>
              <w:lastRenderedPageBreak/>
              <w:t xml:space="preserve">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974 700,00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252 180,00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1 226 880,00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1 500 270,14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1 780 410,06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915 116,08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941 436,08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5 137 232,36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115 696,00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220 345,00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366 841,00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</w:t>
            </w:r>
            <w:proofErr w:type="gramStart"/>
            <w:r w:rsidRPr="00C56A3E">
              <w:rPr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115 696,00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220 345,00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366 841,00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90 900,00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90 900,00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181 800,00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115 696,00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220 345,00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366 841,00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622 049,39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614 880,00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614 880,00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614 880,00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2 466 689,39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</w:t>
            </w:r>
            <w:proofErr w:type="gramStart"/>
            <w:r w:rsidRPr="00C56A3E">
              <w:rPr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622 049,39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614 880,00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614 880,00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614 880,00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2 466 689,39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</w:t>
            </w:r>
            <w:r w:rsidRPr="00C56A3E">
              <w:rPr>
                <w:color w:val="000000"/>
                <w:sz w:val="24"/>
              </w:rPr>
              <w:lastRenderedPageBreak/>
              <w:t xml:space="preserve">622 049,39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 xml:space="preserve">                        </w:t>
            </w:r>
            <w:r w:rsidRPr="00C56A3E">
              <w:rPr>
                <w:color w:val="000000"/>
                <w:sz w:val="24"/>
              </w:rPr>
              <w:lastRenderedPageBreak/>
              <w:t xml:space="preserve">614 880,00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 xml:space="preserve">                        </w:t>
            </w:r>
            <w:r w:rsidRPr="00C56A3E">
              <w:rPr>
                <w:color w:val="000000"/>
                <w:sz w:val="24"/>
              </w:rPr>
              <w:lastRenderedPageBreak/>
              <w:t xml:space="preserve">614 880,00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 xml:space="preserve">                        </w:t>
            </w:r>
            <w:r w:rsidRPr="00C56A3E">
              <w:rPr>
                <w:color w:val="000000"/>
                <w:sz w:val="24"/>
              </w:rPr>
              <w:lastRenderedPageBreak/>
              <w:t xml:space="preserve">614 880,00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lastRenderedPageBreak/>
              <w:t xml:space="preserve">            2 466 </w:t>
            </w:r>
            <w:r w:rsidRPr="00C56A3E">
              <w:rPr>
                <w:color w:val="000000"/>
                <w:sz w:val="24"/>
              </w:rPr>
              <w:lastRenderedPageBreak/>
              <w:t xml:space="preserve">689,39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376 762,18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356 736,93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256 975,74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256 975,74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1 247 450,59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</w:t>
            </w:r>
            <w:proofErr w:type="gramStart"/>
            <w:r w:rsidRPr="00C56A3E">
              <w:rPr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376 762,18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356 736,93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256 975,74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256 975,74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1 247 450,59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376 762,18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356 736,93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256 975,74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256 975,74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1 247 450,59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25 034,00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31 034,00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 том числе</w:t>
            </w:r>
            <w:proofErr w:type="gramStart"/>
            <w:r w:rsidRPr="00C56A3E">
              <w:rPr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25 034,00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31 034,00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C56A3E" w:rsidRPr="00C56A3E" w:rsidTr="00C56A3E">
        <w:trPr>
          <w:trHeight w:val="202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25 034,00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2 000,00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2 000,00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2 000,00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 w:rsidRPr="00C56A3E">
              <w:rPr>
                <w:color w:val="000000"/>
                <w:sz w:val="24"/>
              </w:rPr>
              <w:t xml:space="preserve">  31 034,00   </w:t>
            </w:r>
          </w:p>
        </w:tc>
      </w:tr>
      <w:tr w:rsidR="00C56A3E" w:rsidRPr="00C56A3E" w:rsidTr="00C56A3E">
        <w:trPr>
          <w:trHeight w:val="224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3E" w:rsidRPr="00C56A3E" w:rsidRDefault="00C56A3E" w:rsidP="00C56A3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3E" w:rsidRPr="00C56A3E" w:rsidRDefault="00C56A3E" w:rsidP="00C56A3E">
            <w:pPr>
              <w:jc w:val="right"/>
              <w:rPr>
                <w:color w:val="000000"/>
                <w:sz w:val="24"/>
              </w:rPr>
            </w:pPr>
            <w:r w:rsidRPr="00C56A3E">
              <w:rPr>
                <w:color w:val="000000"/>
                <w:sz w:val="24"/>
              </w:rPr>
              <w:t xml:space="preserve">                               -    </w:t>
            </w:r>
          </w:p>
        </w:tc>
      </w:tr>
    </w:tbl>
    <w:p w:rsidR="00C56A3E" w:rsidRDefault="00C56A3E">
      <w:pPr>
        <w:sectPr w:rsidR="00C56A3E" w:rsidSect="00C56A3E">
          <w:pgSz w:w="16838" w:h="11906" w:orient="landscape"/>
          <w:pgMar w:top="1418" w:right="284" w:bottom="851" w:left="284" w:header="709" w:footer="709" w:gutter="0"/>
          <w:cols w:space="708"/>
          <w:docGrid w:linePitch="381"/>
        </w:sectPr>
      </w:pPr>
    </w:p>
    <w:p w:rsidR="003768AC" w:rsidRPr="003768AC" w:rsidRDefault="003768AC" w:rsidP="003768AC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lastRenderedPageBreak/>
        <w:t>Приложение № 5к Постановлению администрации Шиверского сельсовета № 44</w:t>
      </w:r>
    </w:p>
    <w:p w:rsidR="003768AC" w:rsidRPr="003768AC" w:rsidRDefault="003768AC" w:rsidP="003768AC">
      <w:pPr>
        <w:autoSpaceDE w:val="0"/>
        <w:autoSpaceDN w:val="0"/>
        <w:adjustRightInd w:val="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                              </w:t>
      </w:r>
      <w:r w:rsidRPr="003768AC">
        <w:rPr>
          <w:rFonts w:eastAsiaTheme="minorHAnsi"/>
          <w:szCs w:val="28"/>
          <w:lang w:eastAsia="en-US"/>
        </w:rPr>
        <w:t xml:space="preserve"> от 27.05.2022г.</w:t>
      </w:r>
    </w:p>
    <w:p w:rsidR="003768AC" w:rsidRPr="003768AC" w:rsidRDefault="003768AC" w:rsidP="003768AC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:rsidR="003768AC" w:rsidRPr="003768AC" w:rsidRDefault="003768AC" w:rsidP="003768AC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68AC">
        <w:rPr>
          <w:rFonts w:eastAsiaTheme="minorHAnsi"/>
          <w:szCs w:val="28"/>
          <w:lang w:eastAsia="en-US"/>
        </w:rPr>
        <w:t>Приложение к Постановлению администрации Шиверского сельсовета №  49  от  15.10.2013г.</w:t>
      </w:r>
    </w:p>
    <w:p w:rsidR="003768AC" w:rsidRPr="003768AC" w:rsidRDefault="003768AC" w:rsidP="003768A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3768AC" w:rsidRPr="003768AC" w:rsidRDefault="003768AC" w:rsidP="003768A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3768AC" w:rsidRPr="003768AC" w:rsidRDefault="003768AC" w:rsidP="003768A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Паспорт</w:t>
      </w:r>
    </w:p>
    <w:p w:rsidR="003768AC" w:rsidRPr="003768AC" w:rsidRDefault="003768AC" w:rsidP="003768A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муниципальной программы Шиверского сельсовета</w:t>
      </w:r>
    </w:p>
    <w:p w:rsidR="003768AC" w:rsidRPr="003768AC" w:rsidRDefault="003768AC" w:rsidP="003768AC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«</w:t>
      </w:r>
      <w:proofErr w:type="spellStart"/>
      <w:r w:rsidRPr="003768AC">
        <w:rPr>
          <w:rFonts w:eastAsiaTheme="minorHAnsi"/>
          <w:szCs w:val="28"/>
          <w:lang w:eastAsia="en-US"/>
        </w:rPr>
        <w:t>Шиверская</w:t>
      </w:r>
      <w:proofErr w:type="spellEnd"/>
      <w:r w:rsidRPr="003768AC">
        <w:rPr>
          <w:rFonts w:eastAsiaTheme="minorHAnsi"/>
          <w:szCs w:val="28"/>
          <w:lang w:eastAsia="en-US"/>
        </w:rPr>
        <w:t xml:space="preserve"> слобода»</w:t>
      </w:r>
    </w:p>
    <w:p w:rsidR="003768AC" w:rsidRPr="003768AC" w:rsidRDefault="003768AC" w:rsidP="003768AC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:rsidR="003768AC" w:rsidRPr="003768AC" w:rsidRDefault="003768AC" w:rsidP="003768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3768AC" w:rsidRPr="003768AC" w:rsidTr="00341499">
        <w:tc>
          <w:tcPr>
            <w:tcW w:w="3060" w:type="dxa"/>
          </w:tcPr>
          <w:p w:rsidR="003768AC" w:rsidRPr="003768AC" w:rsidRDefault="003768AC" w:rsidP="003768AC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3768AC" w:rsidRPr="003768AC" w:rsidRDefault="003768AC" w:rsidP="003768AC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3768AC">
              <w:rPr>
                <w:bCs/>
                <w:szCs w:val="28"/>
              </w:rPr>
              <w:t>Муниципальная  программа Шиверского сельсовета «</w:t>
            </w:r>
            <w:proofErr w:type="spellStart"/>
            <w:r w:rsidRPr="003768AC">
              <w:rPr>
                <w:bCs/>
                <w:szCs w:val="28"/>
              </w:rPr>
              <w:t>Шиверская</w:t>
            </w:r>
            <w:proofErr w:type="spellEnd"/>
            <w:r w:rsidRPr="003768AC">
              <w:rPr>
                <w:bCs/>
                <w:szCs w:val="28"/>
              </w:rPr>
              <w:t xml:space="preserve"> слобода» (далее по тексту – Программа)</w:t>
            </w:r>
          </w:p>
        </w:tc>
      </w:tr>
      <w:tr w:rsidR="003768AC" w:rsidRPr="003768AC" w:rsidTr="00341499">
        <w:tc>
          <w:tcPr>
            <w:tcW w:w="3060" w:type="dxa"/>
          </w:tcPr>
          <w:p w:rsidR="003768AC" w:rsidRPr="003768AC" w:rsidRDefault="003768AC" w:rsidP="003768AC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3768AC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3768AC" w:rsidRPr="003768AC" w:rsidRDefault="003768AC" w:rsidP="003768AC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 xml:space="preserve">Статья 179 Бюджетного кодекса Российской Федерации;  </w:t>
            </w:r>
          </w:p>
          <w:p w:rsidR="003768AC" w:rsidRPr="003768AC" w:rsidRDefault="003768AC" w:rsidP="003768AC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3768AC">
              <w:rPr>
                <w:bCs/>
                <w:szCs w:val="28"/>
              </w:rPr>
              <w:t xml:space="preserve">Постановление администрации Шиверского сельсовета от 15.11.2019 № 76«О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реализации»» </w:t>
            </w:r>
          </w:p>
        </w:tc>
      </w:tr>
      <w:tr w:rsidR="003768AC" w:rsidRPr="003768AC" w:rsidTr="00341499">
        <w:tc>
          <w:tcPr>
            <w:tcW w:w="3060" w:type="dxa"/>
          </w:tcPr>
          <w:p w:rsidR="003768AC" w:rsidRPr="003768AC" w:rsidRDefault="003768AC" w:rsidP="003768AC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3768AC" w:rsidRPr="003768AC" w:rsidRDefault="003768AC" w:rsidP="003768AC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Администрация Шиверского сельсовета</w:t>
            </w:r>
          </w:p>
        </w:tc>
      </w:tr>
      <w:tr w:rsidR="003768AC" w:rsidRPr="003768AC" w:rsidTr="00341499">
        <w:tc>
          <w:tcPr>
            <w:tcW w:w="3060" w:type="dxa"/>
          </w:tcPr>
          <w:p w:rsidR="003768AC" w:rsidRPr="003768AC" w:rsidRDefault="003768AC" w:rsidP="003768A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:rsidR="003768AC" w:rsidRPr="003768AC" w:rsidRDefault="003768AC" w:rsidP="003768AC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b/>
                <w:szCs w:val="28"/>
              </w:rPr>
              <w:t>Подпрограмма 1</w:t>
            </w:r>
            <w:r w:rsidRPr="003768AC">
              <w:rPr>
                <w:szCs w:val="28"/>
              </w:rPr>
              <w:t xml:space="preserve"> «Благоустройство территории Шиверского сельсовета»; 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мероприятие 1 Содержание улично-дорожной сети;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3768AC">
              <w:rPr>
                <w:szCs w:val="28"/>
              </w:rPr>
              <w:t>мероприятие 2 Содержание сети уличного освещения;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мероприятие 3 Содействие временной занятости населения и несовершеннолетних граждан в возрасте от 14 до 18 лет по благоустройству поселка Шиверский;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мероприятие 4Обустройство и содержание мест массового отдыха и объектов внешнего благоустройства;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b/>
                <w:szCs w:val="28"/>
              </w:rPr>
              <w:t>Подпрограмма 2</w:t>
            </w:r>
            <w:r w:rsidRPr="003768AC">
              <w:rPr>
                <w:szCs w:val="28"/>
              </w:rPr>
              <w:t>«Защита населения и территории Шиверского сельсовета от чрезвычайных ситуаций природного и техногенного характера»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 xml:space="preserve">мероприятие 1 Первичные меры пожарной </w:t>
            </w:r>
            <w:r w:rsidRPr="003768AC">
              <w:rPr>
                <w:szCs w:val="28"/>
              </w:rPr>
              <w:lastRenderedPageBreak/>
              <w:t>безопасности;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мероприятие 3 Обеспечение безопасности на водных объектах;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мероприятие 4 Профилактика терроризма и экстремизма;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b/>
                <w:szCs w:val="28"/>
              </w:rPr>
              <w:t>Подпрограмма 3</w:t>
            </w:r>
            <w:r w:rsidRPr="003768AC">
              <w:rPr>
                <w:szCs w:val="28"/>
              </w:rPr>
              <w:t xml:space="preserve"> «Жилищно-коммунальное хозяйство на территории Шиверского сельсовета».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Мероприятие 1 Содержание  муниципального жилого фонда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Мероприятие 3 Разработка схемы водоснабжения на период до  2023 года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b/>
                <w:szCs w:val="28"/>
              </w:rPr>
              <w:t>Подпрограмма 4</w:t>
            </w:r>
            <w:r w:rsidRPr="003768AC">
              <w:rPr>
                <w:szCs w:val="28"/>
              </w:rPr>
              <w:t xml:space="preserve"> « Развитие физической культуры и спорта на территории Шиверского сельсовета».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мероприятие 1 Проведение спортивно-массовых мероприятий;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мероприятие 2 Содержание инструктора по спорту;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мероприятие 3 Приобретение спортивного инвентаря.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b/>
                <w:szCs w:val="28"/>
              </w:rPr>
              <w:t>Мероприятие</w:t>
            </w:r>
            <w:proofErr w:type="gramStart"/>
            <w:r w:rsidRPr="003768AC">
              <w:rPr>
                <w:szCs w:val="28"/>
              </w:rPr>
              <w:t>1</w:t>
            </w:r>
            <w:proofErr w:type="gramEnd"/>
            <w:r w:rsidRPr="003768AC">
              <w:rPr>
                <w:szCs w:val="28"/>
              </w:rPr>
              <w:t>.Создание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2. «Юбилейная дата – 65 лет п. Шиверский»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Cs w:val="28"/>
              </w:rPr>
            </w:pPr>
          </w:p>
        </w:tc>
      </w:tr>
      <w:tr w:rsidR="003768AC" w:rsidRPr="003768AC" w:rsidTr="00341499">
        <w:tc>
          <w:tcPr>
            <w:tcW w:w="3060" w:type="dxa"/>
          </w:tcPr>
          <w:p w:rsidR="003768AC" w:rsidRPr="003768AC" w:rsidRDefault="003768AC" w:rsidP="003768AC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spellStart"/>
            <w:r w:rsidRPr="003768AC">
              <w:rPr>
                <w:szCs w:val="28"/>
              </w:rPr>
              <w:lastRenderedPageBreak/>
              <w:t>Целимуниципальной</w:t>
            </w:r>
            <w:proofErr w:type="spellEnd"/>
            <w:r w:rsidRPr="003768AC">
              <w:rPr>
                <w:szCs w:val="28"/>
              </w:rPr>
              <w:t xml:space="preserve"> программы                 </w:t>
            </w:r>
          </w:p>
        </w:tc>
        <w:tc>
          <w:tcPr>
            <w:tcW w:w="6300" w:type="dxa"/>
          </w:tcPr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3768AC" w:rsidRPr="003768AC" w:rsidRDefault="003768AC" w:rsidP="003768AC">
            <w:pPr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3768AC" w:rsidRPr="003768AC" w:rsidTr="00341499">
        <w:tc>
          <w:tcPr>
            <w:tcW w:w="3060" w:type="dxa"/>
          </w:tcPr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3768AC" w:rsidRPr="003768AC" w:rsidRDefault="003768AC" w:rsidP="003768AC">
            <w:pPr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</w:t>
            </w:r>
            <w:proofErr w:type="spellStart"/>
            <w:r w:rsidRPr="003768AC">
              <w:rPr>
                <w:rFonts w:eastAsiaTheme="minorHAnsi"/>
                <w:szCs w:val="28"/>
                <w:lang w:eastAsia="en-US"/>
              </w:rPr>
              <w:t>населенияна</w:t>
            </w:r>
            <w:proofErr w:type="spellEnd"/>
            <w:r w:rsidRPr="003768AC">
              <w:rPr>
                <w:rFonts w:eastAsiaTheme="minorHAnsi"/>
                <w:szCs w:val="28"/>
                <w:lang w:eastAsia="en-US"/>
              </w:rPr>
              <w:t xml:space="preserve"> территории МО Шиверский сельсовет. </w:t>
            </w:r>
          </w:p>
          <w:p w:rsidR="003768AC" w:rsidRPr="003768AC" w:rsidRDefault="003768AC" w:rsidP="003768AC">
            <w:pPr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3768AC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3768AC" w:rsidRPr="003768AC" w:rsidRDefault="003768AC" w:rsidP="003768AC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3768AC">
              <w:rPr>
                <w:rFonts w:eastAsiaTheme="minorHAnsi"/>
                <w:color w:val="000000"/>
                <w:szCs w:val="28"/>
                <w:lang w:eastAsia="en-US"/>
              </w:rPr>
              <w:t>Создание условий для обеспечения энергосбережения и повышения энергетической эффективности на территории МО Шиверский сельсовет.</w:t>
            </w:r>
          </w:p>
          <w:p w:rsidR="003768AC" w:rsidRPr="003768AC" w:rsidRDefault="003768AC" w:rsidP="003768AC">
            <w:pPr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3768AC">
              <w:rPr>
                <w:rFonts w:eastAsiaTheme="minorHAnsi"/>
                <w:szCs w:val="28"/>
                <w:lang w:eastAsia="en-US"/>
              </w:rPr>
      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5.Создание условий для приведения жилищного муниципального фонда в надлежащее состояние.6.Организация и проведение работ по оснащению холодной водой жителей улицы Таежной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7. Разработка схемы водоснабжения на период до  2023 года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8. Обеспечение развития массовой физической культуры и спорта на территории МО Шиверский сельсовет.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3768AC">
              <w:rPr>
                <w:szCs w:val="28"/>
              </w:rPr>
              <w:t xml:space="preserve"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</w:t>
            </w:r>
            <w:proofErr w:type="spellStart"/>
            <w:r w:rsidRPr="003768AC">
              <w:rPr>
                <w:szCs w:val="28"/>
              </w:rPr>
              <w:t>датах</w:t>
            </w:r>
            <w:proofErr w:type="gramStart"/>
            <w:r w:rsidRPr="003768AC">
              <w:rPr>
                <w:szCs w:val="28"/>
              </w:rPr>
              <w:t>;р</w:t>
            </w:r>
            <w:proofErr w:type="gramEnd"/>
            <w:r w:rsidRPr="003768AC">
              <w:rPr>
                <w:szCs w:val="28"/>
              </w:rPr>
              <w:t>еализация</w:t>
            </w:r>
            <w:proofErr w:type="spellEnd"/>
            <w:r w:rsidRPr="003768AC">
              <w:rPr>
                <w:szCs w:val="28"/>
              </w:rPr>
              <w:t xml:space="preserve"> комплекса культурно - </w:t>
            </w:r>
            <w:proofErr w:type="spellStart"/>
            <w:r w:rsidRPr="003768AC">
              <w:rPr>
                <w:szCs w:val="28"/>
              </w:rPr>
              <w:t>досуговых</w:t>
            </w:r>
            <w:proofErr w:type="spellEnd"/>
            <w:r w:rsidRPr="003768AC">
              <w:rPr>
                <w:szCs w:val="28"/>
              </w:rPr>
              <w:t xml:space="preserve"> мероприятий для жителей п. Шиверский.</w:t>
            </w:r>
          </w:p>
        </w:tc>
      </w:tr>
      <w:tr w:rsidR="003768AC" w:rsidRPr="003768AC" w:rsidTr="00341499">
        <w:tc>
          <w:tcPr>
            <w:tcW w:w="3060" w:type="dxa"/>
          </w:tcPr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Программа реализуется с 2014 по 2024 годы</w:t>
            </w: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3768AC" w:rsidRPr="003768AC" w:rsidTr="00341499">
        <w:tc>
          <w:tcPr>
            <w:tcW w:w="3060" w:type="dxa"/>
          </w:tcPr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>Перечень целевых показателей на долгосрочный период</w:t>
            </w:r>
          </w:p>
        </w:tc>
        <w:tc>
          <w:tcPr>
            <w:tcW w:w="6300" w:type="dxa"/>
          </w:tcPr>
          <w:p w:rsidR="003768AC" w:rsidRPr="003768AC" w:rsidRDefault="003768AC" w:rsidP="003768AC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3768AC">
              <w:rPr>
                <w:rFonts w:eastAsiaTheme="minorHAnsi" w:cstheme="minorBidi"/>
                <w:szCs w:val="28"/>
                <w:lang w:eastAsia="en-US"/>
              </w:rPr>
              <w:t>1. Процент привлечения населения  муниципального  образования к работам  по   благоустройству;</w:t>
            </w:r>
          </w:p>
          <w:p w:rsidR="003768AC" w:rsidRPr="003768AC" w:rsidRDefault="003768AC" w:rsidP="003768AC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 xml:space="preserve">2. Охват населения </w:t>
            </w:r>
            <w:proofErr w:type="gramStart"/>
            <w:r w:rsidRPr="003768AC">
              <w:rPr>
                <w:rFonts w:eastAsiaTheme="minorHAnsi"/>
                <w:szCs w:val="28"/>
                <w:lang w:eastAsia="en-US"/>
              </w:rPr>
              <w:t>обучением по действиям</w:t>
            </w:r>
            <w:proofErr w:type="gramEnd"/>
            <w:r w:rsidRPr="003768AC">
              <w:rPr>
                <w:rFonts w:eastAsiaTheme="minorHAnsi"/>
                <w:szCs w:val="28"/>
                <w:lang w:eastAsia="en-US"/>
              </w:rPr>
              <w:t xml:space="preserve"> в ситуациях природного и техногенного характера; 3. </w:t>
            </w:r>
            <w:r w:rsidRPr="003768AC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3768AC" w:rsidRPr="003768AC" w:rsidRDefault="003768AC" w:rsidP="003768AC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3768AC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3768AC">
              <w:rPr>
                <w:rFonts w:eastAsiaTheme="minorHAnsi"/>
                <w:szCs w:val="2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Шиверский.</w:t>
            </w:r>
          </w:p>
        </w:tc>
      </w:tr>
      <w:tr w:rsidR="003768AC" w:rsidRPr="003768AC" w:rsidTr="00341499">
        <w:trPr>
          <w:trHeight w:val="416"/>
        </w:trPr>
        <w:tc>
          <w:tcPr>
            <w:tcW w:w="3060" w:type="dxa"/>
          </w:tcPr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768AC">
              <w:rPr>
                <w:szCs w:val="28"/>
              </w:rPr>
              <w:t xml:space="preserve">Информация по ресурсному </w:t>
            </w:r>
            <w:r w:rsidRPr="003768AC">
              <w:rPr>
                <w:szCs w:val="28"/>
              </w:rPr>
              <w:lastRenderedPageBreak/>
              <w:t>обеспечению программы, в том числе в разбивке по источникам финансирования по годам реализации программы</w:t>
            </w: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768AC" w:rsidRPr="003768AC" w:rsidRDefault="003768AC" w:rsidP="003768A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lastRenderedPageBreak/>
              <w:t>Объем финансирования составляет: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 xml:space="preserve">29 000 175,68 рублей, в том числе по годам: 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lastRenderedPageBreak/>
              <w:t>2014 год – 1 799 585,22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2022 год – 3 226 551,99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2023 год – 1 804 371,82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2024 год – 1 830 691,82 рублей.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За счет районного бюджета  1 227 562,04 рублей, в том числе: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2023 год – 248 613,00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2024 год – 248 613,00 рублей.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За счет краевого бюджета 8 125 092,48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рублей, в том числе: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2018 год – 200 000,00 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2019 год –970 738,00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2020 год –1 252050,48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2022 год – 343 080,00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2023 год – 0,00 рублей;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2024 год – 0,00 рублей.</w:t>
            </w:r>
          </w:p>
          <w:p w:rsidR="003768AC" w:rsidRPr="003768AC" w:rsidRDefault="003768AC" w:rsidP="003768AC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3768AC">
              <w:rPr>
                <w:rFonts w:eastAsiaTheme="minorHAnsi"/>
                <w:szCs w:val="28"/>
                <w:lang w:eastAsia="en-US"/>
              </w:rPr>
              <w:t>Объем сре</w:t>
            </w:r>
            <w:proofErr w:type="gramStart"/>
            <w:r w:rsidRPr="003768AC">
              <w:rPr>
                <w:rFonts w:eastAsiaTheme="minorHAnsi"/>
                <w:szCs w:val="28"/>
                <w:lang w:eastAsia="en-US"/>
              </w:rPr>
              <w:t>дств кр</w:t>
            </w:r>
            <w:proofErr w:type="gramEnd"/>
            <w:r w:rsidRPr="003768AC">
              <w:rPr>
                <w:rFonts w:eastAsiaTheme="minorHAnsi"/>
                <w:szCs w:val="28"/>
                <w:lang w:eastAsia="en-US"/>
              </w:rPr>
              <w:t xml:space="preserve">аевого бюджета, направляемых  </w:t>
            </w:r>
            <w:proofErr w:type="spellStart"/>
            <w:r w:rsidRPr="003768AC">
              <w:rPr>
                <w:rFonts w:eastAsiaTheme="minorHAnsi"/>
                <w:szCs w:val="28"/>
                <w:lang w:eastAsia="en-US"/>
              </w:rPr>
              <w:t>насофинансирование</w:t>
            </w:r>
            <w:proofErr w:type="spellEnd"/>
            <w:r w:rsidRPr="003768AC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3768AC" w:rsidRPr="003768AC" w:rsidTr="0034149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C" w:rsidRPr="003768AC" w:rsidRDefault="003768AC" w:rsidP="003768AC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3768AC"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C" w:rsidRPr="003768AC" w:rsidRDefault="003768AC" w:rsidP="003768AC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3768AC">
              <w:rPr>
                <w:sz w:val="27"/>
                <w:szCs w:val="27"/>
              </w:rPr>
              <w:t>Капитальное строительство на 2014-2024 годы в рамках настоящей программы не предусмотрено                               (</w:t>
            </w:r>
            <w:proofErr w:type="gramStart"/>
            <w:r w:rsidRPr="003768AC">
              <w:rPr>
                <w:sz w:val="27"/>
                <w:szCs w:val="27"/>
              </w:rPr>
              <w:t>см</w:t>
            </w:r>
            <w:proofErr w:type="gramEnd"/>
            <w:r w:rsidRPr="003768AC">
              <w:rPr>
                <w:sz w:val="27"/>
                <w:szCs w:val="27"/>
              </w:rPr>
              <w:t>. приложение № 3 к настоящему паспорту).</w:t>
            </w:r>
          </w:p>
        </w:tc>
      </w:tr>
    </w:tbl>
    <w:p w:rsidR="003768AC" w:rsidRPr="003768AC" w:rsidRDefault="003768AC" w:rsidP="003768AC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3768AC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выделенных  средств из краевого, федерального и районного  бюджетов составит: 29 000 175,68 рублей, в том </w:t>
      </w:r>
      <w:proofErr w:type="gramStart"/>
      <w:r w:rsidRPr="003768AC">
        <w:rPr>
          <w:rFonts w:eastAsiaTheme="minorHAnsi"/>
          <w:szCs w:val="28"/>
          <w:lang w:eastAsia="en-US"/>
        </w:rPr>
        <w:t>числе</w:t>
      </w:r>
      <w:proofErr w:type="gramEnd"/>
      <w:r w:rsidRPr="003768AC">
        <w:rPr>
          <w:rFonts w:eastAsiaTheme="minorHAnsi"/>
          <w:szCs w:val="28"/>
          <w:lang w:eastAsia="en-US"/>
        </w:rPr>
        <w:t xml:space="preserve"> по годам: 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2014 год – 1 799 585,22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2015 год – 3 101 555,40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2016 год – 2 380 635,78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2017 год – 2 617 763,15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2018 год – 1 726 758,10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2019 год – 3 139 307,79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2020 год – 3 758 442,90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2021 год – 3 614 511,71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2022 год – 3 226 551,99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2023 год – 1 804 371,82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2024 год – 1 830 691,82 рублей.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За счет районного бюджета  1 227 562,04 рублей, в том числе: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2014 год – 0,00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2015 год – 0,00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2016 год – 0,00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2017 год – 0,00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2018 год – 84 507,04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2019 год – 119 440,00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2020 год – 138 888,00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2021 год – 138 888,00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2022 год – 248 613,00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2023 год – 248 613,00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2024 год – 248 613,00 рублей.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За счет краевого бюджета 8 125 092,48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 xml:space="preserve">  рублей, в том числе: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2014 год – 400 000,00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2015 год – 1 660 000,00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2016 год – 946 012,00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2017 год – 1 287 612,00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2018 год – 200 000,00 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2019 год – 970 738,00 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2020 год –1 252 050,48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2021 год – 1 065 600,00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2022 год – 343 080,00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2023 год – 0,00 рублей;</w:t>
      </w:r>
    </w:p>
    <w:p w:rsidR="003768AC" w:rsidRPr="003768AC" w:rsidRDefault="003768AC" w:rsidP="003768AC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3768AC">
        <w:rPr>
          <w:rFonts w:eastAsiaTheme="minorHAnsi"/>
          <w:szCs w:val="28"/>
          <w:lang w:eastAsia="en-US"/>
        </w:rPr>
        <w:t>2024 год – 0,00 рублей.</w:t>
      </w:r>
    </w:p>
    <w:p w:rsidR="00C56A3E" w:rsidRDefault="00C56A3E"/>
    <w:p w:rsidR="00C56A3E" w:rsidRDefault="00C56A3E"/>
    <w:p w:rsidR="00C56A3E" w:rsidRDefault="00C56A3E"/>
    <w:sectPr w:rsidR="00C56A3E" w:rsidSect="00C56A3E">
      <w:pgSz w:w="11906" w:h="16838"/>
      <w:pgMar w:top="284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35C4A"/>
    <w:rsid w:val="00164E9D"/>
    <w:rsid w:val="00166484"/>
    <w:rsid w:val="0016713A"/>
    <w:rsid w:val="001829A0"/>
    <w:rsid w:val="001B1815"/>
    <w:rsid w:val="001C5CB4"/>
    <w:rsid w:val="001F09C9"/>
    <w:rsid w:val="00213795"/>
    <w:rsid w:val="002550CB"/>
    <w:rsid w:val="00261FC3"/>
    <w:rsid w:val="00264A84"/>
    <w:rsid w:val="002658DB"/>
    <w:rsid w:val="00265BC9"/>
    <w:rsid w:val="002809AD"/>
    <w:rsid w:val="00283A26"/>
    <w:rsid w:val="002949FA"/>
    <w:rsid w:val="0032769B"/>
    <w:rsid w:val="003768AC"/>
    <w:rsid w:val="003A4E54"/>
    <w:rsid w:val="003A5A30"/>
    <w:rsid w:val="003D5FDB"/>
    <w:rsid w:val="003D7C26"/>
    <w:rsid w:val="003E26F2"/>
    <w:rsid w:val="003F342F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7370E"/>
    <w:rsid w:val="00580163"/>
    <w:rsid w:val="005817CE"/>
    <w:rsid w:val="005D7BB1"/>
    <w:rsid w:val="005E08EF"/>
    <w:rsid w:val="005F3329"/>
    <w:rsid w:val="006038AC"/>
    <w:rsid w:val="00606FB5"/>
    <w:rsid w:val="00612B00"/>
    <w:rsid w:val="006624B1"/>
    <w:rsid w:val="006654FF"/>
    <w:rsid w:val="006B2A99"/>
    <w:rsid w:val="006F7D3F"/>
    <w:rsid w:val="00725375"/>
    <w:rsid w:val="00730F19"/>
    <w:rsid w:val="0073539A"/>
    <w:rsid w:val="00742F50"/>
    <w:rsid w:val="0076790C"/>
    <w:rsid w:val="007B1E64"/>
    <w:rsid w:val="007B7B8E"/>
    <w:rsid w:val="007D6C05"/>
    <w:rsid w:val="008061D1"/>
    <w:rsid w:val="00822FCA"/>
    <w:rsid w:val="00834DC9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C2CFC"/>
    <w:rsid w:val="008D6FC1"/>
    <w:rsid w:val="00910397"/>
    <w:rsid w:val="0095012B"/>
    <w:rsid w:val="00964156"/>
    <w:rsid w:val="00964C30"/>
    <w:rsid w:val="00990261"/>
    <w:rsid w:val="00994877"/>
    <w:rsid w:val="009B2E02"/>
    <w:rsid w:val="009E2694"/>
    <w:rsid w:val="009E5494"/>
    <w:rsid w:val="00A00857"/>
    <w:rsid w:val="00A04ECE"/>
    <w:rsid w:val="00A34C16"/>
    <w:rsid w:val="00A97718"/>
    <w:rsid w:val="00AD03E2"/>
    <w:rsid w:val="00AD2ECF"/>
    <w:rsid w:val="00B37E0A"/>
    <w:rsid w:val="00B62530"/>
    <w:rsid w:val="00B754C3"/>
    <w:rsid w:val="00BA2299"/>
    <w:rsid w:val="00BC22E1"/>
    <w:rsid w:val="00BE5E51"/>
    <w:rsid w:val="00C065DA"/>
    <w:rsid w:val="00C06602"/>
    <w:rsid w:val="00C22235"/>
    <w:rsid w:val="00C51752"/>
    <w:rsid w:val="00C56A3E"/>
    <w:rsid w:val="00C77951"/>
    <w:rsid w:val="00C92B00"/>
    <w:rsid w:val="00C94389"/>
    <w:rsid w:val="00CA1007"/>
    <w:rsid w:val="00CC0F40"/>
    <w:rsid w:val="00CC3310"/>
    <w:rsid w:val="00CC6783"/>
    <w:rsid w:val="00CC6E08"/>
    <w:rsid w:val="00CF664F"/>
    <w:rsid w:val="00D31A83"/>
    <w:rsid w:val="00D47EC1"/>
    <w:rsid w:val="00D619F6"/>
    <w:rsid w:val="00D65DE6"/>
    <w:rsid w:val="00DC1480"/>
    <w:rsid w:val="00DD0CFA"/>
    <w:rsid w:val="00DD2D80"/>
    <w:rsid w:val="00DD73DE"/>
    <w:rsid w:val="00DD76DF"/>
    <w:rsid w:val="00E03FEC"/>
    <w:rsid w:val="00E20477"/>
    <w:rsid w:val="00E95A19"/>
    <w:rsid w:val="00EB09B7"/>
    <w:rsid w:val="00EB149C"/>
    <w:rsid w:val="00EB609B"/>
    <w:rsid w:val="00EC7669"/>
    <w:rsid w:val="00ED442C"/>
    <w:rsid w:val="00ED6118"/>
    <w:rsid w:val="00F1637F"/>
    <w:rsid w:val="00F47C95"/>
    <w:rsid w:val="00F77EB9"/>
    <w:rsid w:val="00F86F02"/>
    <w:rsid w:val="00FB1FF8"/>
    <w:rsid w:val="00FB750D"/>
    <w:rsid w:val="00FC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A896A-75C0-458F-9ABF-DCA88792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25</Pages>
  <Words>5770</Words>
  <Characters>32891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87</cp:revision>
  <cp:lastPrinted>2022-04-06T09:14:00Z</cp:lastPrinted>
  <dcterms:created xsi:type="dcterms:W3CDTF">2013-07-23T07:20:00Z</dcterms:created>
  <dcterms:modified xsi:type="dcterms:W3CDTF">2022-06-06T03:14:00Z</dcterms:modified>
</cp:coreProperties>
</file>